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fontTable.xml" ContentType="application/vnd.openxmlformats-officedocument.wordprocessingml.fontTable+xml"/>
  <Override PartName="/docProps/app.xml" ContentType="application/vnd.openxmlformats-officedocument.extended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iagrams/data1.xml" ContentType="application/vnd.openxmlformats-officedocument.drawingml.diagramData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655B5" w:rsidRDefault="000655B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</w:p>
    <w:p w:rsidR="007040E8" w:rsidRPr="007040E8" w:rsidRDefault="000924BC" w:rsidP="000655B5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22pt;margin-top:511.95pt;width:181.5pt;height:153pt;z-index:251665408;mso-position-horizontal:absolute;mso-position-horizontal-relative:text;mso-position-vertical:absolute;mso-position-vertical-relative:text" filled="f" stroked="f">
            <v:textbox style="mso-next-textbox:#_x0000_s1030">
              <w:txbxContent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Biomedical Engineer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Central Services Assistant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Electronics Engineering Tech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Environmental Health and Safety Engineer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Facilities Manager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Food Service Assistant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Industrial Hygienist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009ED6"/>
                    </w:rPr>
                  </w:pPr>
                  <w:r>
                    <w:rPr>
                      <w:b/>
                      <w:color w:val="009ED6"/>
                    </w:rPr>
                    <w:t>Purchasing Agent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02pt;margin-top:511.95pt;width:193pt;height:151.55pt;z-index:251667456;mso-position-horizontal:absolute;mso-position-horizontal-relative:text;mso-position-vertical:absolute;mso-position-vertical-relative:text" filled="f" stroked="f">
            <v:textbox style="mso-next-textbox:#_x0000_s1032">
              <w:txbxContent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 w:rsidRPr="00886744">
                    <w:rPr>
                      <w:b/>
                      <w:color w:val="7030A0"/>
                    </w:rPr>
                    <w:t>Athletic Trainer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Chiropractor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Dentist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Occupational Therapy Assistant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Optometrist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Physician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Nurse</w:t>
                  </w:r>
                </w:p>
                <w:p w:rsidR="00C11B52" w:rsidRPr="00886744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Veterinarian</w:t>
                  </w:r>
                </w:p>
                <w:p w:rsidR="005643C3" w:rsidRDefault="005643C3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41pt;margin-top:247.45pt;width:187pt;height:158.15pt;z-index:251666432;mso-position-horizontal:absolute;mso-position-horizontal-relative:text;mso-position-vertical:absolute;mso-position-vertical-relative:text" filled="f" stroked="f">
            <v:textbox style="mso-next-textbox:#_x0000_s1031">
              <w:txbxContent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Admitting Clerk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Applied Researcher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Community Service Specialist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Data Analyst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Epidemiologist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Healthcare Administrator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Health Educator</w:t>
                  </w:r>
                </w:p>
                <w:p w:rsidR="00C11B52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Health Information Coder</w:t>
                  </w:r>
                </w:p>
                <w:p w:rsidR="00C11B52" w:rsidRPr="00886744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>Social Worker</w:t>
                  </w:r>
                </w:p>
              </w:txbxContent>
            </v:textbox>
          </v:shape>
        </w:pict>
      </w:r>
      <w:r w:rsidR="008D0C0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-698500</wp:posOffset>
            </wp:positionH>
            <wp:positionV relativeFrom="margin">
              <wp:posOffset>571500</wp:posOffset>
            </wp:positionV>
            <wp:extent cx="7196218" cy="6217540"/>
            <wp:effectExtent l="50800" t="50800" r="42782" b="0"/>
            <wp:wrapNone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-49.5pt;margin-top:247.45pt;width:163.45pt;height:161.05pt;z-index:251664384;mso-position-horizontal:absolute;mso-position-horizontal-relative:text;mso-position-vertical:absolute;mso-position-vertical-relative:text" filled="f" stroked="f">
            <v:textbox style="mso-next-textbox:#_x0000_s1029">
              <w:txbxContent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EKG Technician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Exercise Physiologist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Geneticist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proofErr w:type="spellStart"/>
                  <w:r w:rsidRPr="003734E0">
                    <w:rPr>
                      <w:b/>
                      <w:color w:val="E36C0A" w:themeColor="accent6" w:themeShade="BF"/>
                    </w:rPr>
                    <w:t>Mammographer</w:t>
                  </w:r>
                  <w:proofErr w:type="spellEnd"/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Medical Technologist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Nuclear Medicine Technologist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Nutritionist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Pathologist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144" w:hanging="180"/>
                    <w:rPr>
                      <w:b/>
                      <w:color w:val="E36C0A" w:themeColor="accent6" w:themeShade="BF"/>
                    </w:rPr>
                  </w:pPr>
                  <w:r w:rsidRPr="003734E0">
                    <w:rPr>
                      <w:b/>
                      <w:color w:val="E36C0A" w:themeColor="accent6" w:themeShade="BF"/>
                    </w:rPr>
                    <w:t>Radiologist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5.5pt;margin-top:121.45pt;width:144.9pt;height:169.15pt;z-index:251663360;mso-position-horizontal:absolute;mso-position-horizontal-relative:text;mso-position-vertical:absolute;mso-position-vertical-relative:text" filled="f" stroked="f">
            <v:textbox style="mso-next-textbox:#_x0000_s1028">
              <w:txbxContent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Biochemist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Bioinformatics Specialist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Biostatistician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Clinical Trials Researcher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Genetics Lab Technician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Microbiologist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Pharmaceutical Scientist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Research Assistant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Research Specialist</w:t>
                  </w:r>
                </w:p>
                <w:p w:rsidR="00C11B52" w:rsidRPr="003734E0" w:rsidRDefault="00C11B52" w:rsidP="005643C3">
                  <w:pPr>
                    <w:pStyle w:val="ListParagraph"/>
                    <w:numPr>
                      <w:ilvl w:val="0"/>
                      <w:numId w:val="3"/>
                    </w:numPr>
                    <w:ind w:left="216" w:hanging="216"/>
                    <w:rPr>
                      <w:b/>
                      <w:color w:val="C00000"/>
                    </w:rPr>
                  </w:pPr>
                  <w:r w:rsidRPr="003734E0">
                    <w:rPr>
                      <w:b/>
                      <w:color w:val="C00000"/>
                    </w:rPr>
                    <w:t>Toxicologist</w:t>
                  </w:r>
                </w:p>
              </w:txbxContent>
            </v:textbox>
          </v:shape>
        </w:pict>
      </w:r>
      <w:r w:rsidRPr="000924BC">
        <w:rPr>
          <w:noProof/>
          <w:sz w:val="48"/>
          <w:szCs w:val="48"/>
          <w:lang w:eastAsia="zh-TW"/>
        </w:rPr>
        <w:pict>
          <v:shape id="_x0000_s1034" type="#_x0000_t202" style="position:absolute;margin-left:-28.45pt;margin-top:-40.55pt;width:522.35pt;height:44pt;z-index:251669504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:rsidR="00C11B52" w:rsidRPr="00AF1DDA" w:rsidRDefault="00C11B52">
                  <w:pPr>
                    <w:rPr>
                      <w:b/>
                      <w:sz w:val="44"/>
                      <w:szCs w:val="44"/>
                    </w:rPr>
                  </w:pPr>
                  <w:r w:rsidRPr="00AF1DDA">
                    <w:rPr>
                      <w:b/>
                      <w:sz w:val="44"/>
                      <w:szCs w:val="44"/>
                    </w:rPr>
                    <w:t>HEALTH CAREER CLUSTER MAJORS &amp; SAMPLE CAREERS</w:t>
                  </w:r>
                </w:p>
              </w:txbxContent>
            </v:textbox>
          </v:shape>
        </w:pict>
      </w:r>
      <w:r w:rsidR="000655B5">
        <w:br w:type="page"/>
      </w:r>
      <w:r w:rsidR="007040E8">
        <w:t xml:space="preserve">SOUTH CAROLINA </w:t>
      </w:r>
      <w:r w:rsidR="007040E8" w:rsidRPr="007040E8">
        <w:t xml:space="preserve">INVENTORY </w:t>
      </w:r>
      <w:proofErr w:type="gramStart"/>
      <w:r w:rsidR="007040E8" w:rsidRPr="007040E8">
        <w:t>OF</w:t>
      </w:r>
      <w:proofErr w:type="gramEnd"/>
    </w:p>
    <w:p w:rsidR="00383CFE" w:rsidRDefault="000924BC" w:rsidP="007040E8">
      <w:pPr>
        <w:pStyle w:val="Title"/>
        <w:jc w:val="center"/>
      </w:pPr>
      <w:r w:rsidRPr="000924BC">
        <w:rPr>
          <w:b/>
          <w:noProof/>
          <w:u w:val="single"/>
          <w:lang w:eastAsia="zh-TW"/>
        </w:rPr>
        <w:pict>
          <v:shape id="_x0000_s1026" type="#_x0000_t202" style="position:absolute;left:0;text-align:left;margin-left:27.75pt;margin-top:34.4pt;width:494.75pt;height:21.15pt;z-index:251660288;mso-position-horizontal:absolute;mso-position-vertical:absolute;mso-width-relative:margin;mso-height-relative:margin" filled="f" stroked="f">
            <v:textbox>
              <w:txbxContent>
                <w:p w:rsidR="00C11B52" w:rsidRPr="000564C6" w:rsidRDefault="00C11B52" w:rsidP="000564C6">
                  <w:pPr>
                    <w:jc w:val="right"/>
                    <w:rPr>
                      <w:i/>
                      <w:sz w:val="16"/>
                      <w:szCs w:val="16"/>
                    </w:rPr>
                  </w:pPr>
                  <w:r w:rsidRPr="000564C6">
                    <w:rPr>
                      <w:i/>
                      <w:sz w:val="16"/>
                      <w:szCs w:val="16"/>
                    </w:rPr>
                    <w:t xml:space="preserve">SOURCE:  South Carolina Commission on Higher </w:t>
                  </w:r>
                  <w:proofErr w:type="gramStart"/>
                  <w:r w:rsidRPr="000564C6">
                    <w:rPr>
                      <w:i/>
                      <w:sz w:val="16"/>
                      <w:szCs w:val="16"/>
                    </w:rPr>
                    <w:t>Education ,</w:t>
                  </w:r>
                  <w:proofErr w:type="gramEnd"/>
                  <w:r w:rsidRPr="000564C6">
                    <w:rPr>
                      <w:i/>
                      <w:sz w:val="16"/>
                      <w:szCs w:val="16"/>
                    </w:rPr>
                    <w:t xml:space="preserve"> </w:t>
                  </w:r>
                  <w:hyperlink r:id="rId12" w:history="1">
                    <w:r w:rsidRPr="000564C6">
                      <w:rPr>
                        <w:rStyle w:val="Hyperlink"/>
                        <w:i/>
                        <w:sz w:val="16"/>
                        <w:szCs w:val="16"/>
                      </w:rPr>
                      <w:t>www.che.sc.gov</w:t>
                    </w:r>
                  </w:hyperlink>
                  <w:r w:rsidRPr="000564C6">
                    <w:rPr>
                      <w:i/>
                      <w:sz w:val="16"/>
                      <w:szCs w:val="16"/>
                    </w:rPr>
                    <w:t>, January 2011</w:t>
                  </w:r>
                </w:p>
              </w:txbxContent>
            </v:textbox>
          </v:shape>
        </w:pict>
      </w:r>
      <w:r w:rsidR="007040E8" w:rsidRPr="007040E8">
        <w:t>HEALTH CAREER TRAINING PROGRAMS</w:t>
      </w:r>
    </w:p>
    <w:p w:rsidR="000564C6" w:rsidRPr="000564C6" w:rsidRDefault="000564C6" w:rsidP="000564C6">
      <w:pPr>
        <w:rPr>
          <w:sz w:val="10"/>
          <w:szCs w:val="10"/>
        </w:rPr>
      </w:pPr>
    </w:p>
    <w:tbl>
      <w:tblPr>
        <w:tblStyle w:val="TableGrid"/>
        <w:tblW w:w="111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890"/>
        <w:gridCol w:w="270"/>
        <w:gridCol w:w="3780"/>
        <w:gridCol w:w="1710"/>
      </w:tblGrid>
      <w:tr w:rsidR="007040E8">
        <w:tc>
          <w:tcPr>
            <w:tcW w:w="3510" w:type="dxa"/>
          </w:tcPr>
          <w:p w:rsidR="007040E8" w:rsidRPr="00FD2B1B" w:rsidRDefault="007040E8">
            <w:pPr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ADVANCED PRACTICE NURSING</w:t>
            </w:r>
          </w:p>
        </w:tc>
        <w:tc>
          <w:tcPr>
            <w:tcW w:w="1890" w:type="dxa"/>
          </w:tcPr>
          <w:p w:rsidR="007040E8" w:rsidRDefault="007040E8"/>
        </w:tc>
        <w:tc>
          <w:tcPr>
            <w:tcW w:w="270" w:type="dxa"/>
          </w:tcPr>
          <w:p w:rsidR="007040E8" w:rsidRDefault="007040E8"/>
        </w:tc>
        <w:tc>
          <w:tcPr>
            <w:tcW w:w="3780" w:type="dxa"/>
          </w:tcPr>
          <w:p w:rsidR="007040E8" w:rsidRPr="008D51AB" w:rsidRDefault="008D51AB" w:rsidP="008D51AB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DENTAL HYGIENE</w:t>
            </w:r>
          </w:p>
        </w:tc>
        <w:tc>
          <w:tcPr>
            <w:tcW w:w="1710" w:type="dxa"/>
          </w:tcPr>
          <w:p w:rsidR="007040E8" w:rsidRDefault="007040E8"/>
        </w:tc>
      </w:tr>
      <w:tr w:rsidR="000564C6">
        <w:trPr>
          <w:trHeight w:val="270"/>
        </w:trPr>
        <w:tc>
          <w:tcPr>
            <w:tcW w:w="3510" w:type="dxa"/>
          </w:tcPr>
          <w:p w:rsidR="000564C6" w:rsidRDefault="000564C6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South Carolina</w:t>
            </w:r>
          </w:p>
        </w:tc>
        <w:tc>
          <w:tcPr>
            <w:tcW w:w="1890" w:type="dxa"/>
          </w:tcPr>
          <w:p w:rsidR="000564C6" w:rsidRDefault="000564C6">
            <w:r>
              <w:t>P.M. Certificate</w:t>
            </w:r>
          </w:p>
        </w:tc>
        <w:tc>
          <w:tcPr>
            <w:tcW w:w="270" w:type="dxa"/>
            <w:vMerge w:val="restart"/>
          </w:tcPr>
          <w:p w:rsidR="000564C6" w:rsidRDefault="000564C6"/>
        </w:tc>
        <w:tc>
          <w:tcPr>
            <w:tcW w:w="3780" w:type="dxa"/>
          </w:tcPr>
          <w:p w:rsidR="000564C6" w:rsidRDefault="000564C6" w:rsidP="00FD2B1B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Aiken Technical College</w:t>
            </w:r>
          </w:p>
        </w:tc>
        <w:tc>
          <w:tcPr>
            <w:tcW w:w="1710" w:type="dxa"/>
          </w:tcPr>
          <w:p w:rsidR="000564C6" w:rsidRDefault="000564C6">
            <w:r>
              <w:t>A.A.S.</w:t>
            </w:r>
          </w:p>
        </w:tc>
      </w:tr>
      <w:tr w:rsidR="000564C6">
        <w:trPr>
          <w:trHeight w:val="70"/>
        </w:trPr>
        <w:tc>
          <w:tcPr>
            <w:tcW w:w="3510" w:type="dxa"/>
          </w:tcPr>
          <w:p w:rsidR="000564C6" w:rsidRDefault="000564C6" w:rsidP="000564C6">
            <w:pPr>
              <w:pStyle w:val="ListParagraph"/>
              <w:ind w:left="252"/>
            </w:pPr>
          </w:p>
        </w:tc>
        <w:tc>
          <w:tcPr>
            <w:tcW w:w="1890" w:type="dxa"/>
          </w:tcPr>
          <w:p w:rsidR="000564C6" w:rsidRDefault="000564C6"/>
        </w:tc>
        <w:tc>
          <w:tcPr>
            <w:tcW w:w="270" w:type="dxa"/>
            <w:vMerge/>
          </w:tcPr>
          <w:p w:rsidR="000564C6" w:rsidRDefault="000564C6"/>
        </w:tc>
        <w:tc>
          <w:tcPr>
            <w:tcW w:w="3780" w:type="dxa"/>
          </w:tcPr>
          <w:p w:rsidR="000564C6" w:rsidRDefault="000564C6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Florence-Darlington Technical College</w:t>
            </w:r>
          </w:p>
        </w:tc>
        <w:tc>
          <w:tcPr>
            <w:tcW w:w="1710" w:type="dxa"/>
          </w:tcPr>
          <w:p w:rsidR="000564C6" w:rsidRDefault="000564C6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Pr="007F4E53" w:rsidRDefault="009813D1" w:rsidP="007F4E53">
            <w:pPr>
              <w:ind w:left="252" w:hanging="252"/>
              <w:rPr>
                <w:b/>
                <w:u w:val="single"/>
              </w:rPr>
            </w:pPr>
            <w:r w:rsidRPr="007F4E53">
              <w:rPr>
                <w:b/>
                <w:u w:val="single"/>
              </w:rPr>
              <w:t>ART THERAPY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Greenville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Converse College</w:t>
            </w:r>
          </w:p>
        </w:tc>
        <w:tc>
          <w:tcPr>
            <w:tcW w:w="1890" w:type="dxa"/>
          </w:tcPr>
          <w:p w:rsidR="009813D1" w:rsidRDefault="009813D1">
            <w:r>
              <w:t>B.A.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Horry-Georgetown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ind w:left="252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Midlands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Pr="00FD2B1B" w:rsidRDefault="009813D1" w:rsidP="007F4E53">
            <w:pPr>
              <w:ind w:left="252" w:hanging="252"/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ATHLETIC TRAINING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Trident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College of Charleston</w:t>
            </w:r>
          </w:p>
        </w:tc>
        <w:tc>
          <w:tcPr>
            <w:tcW w:w="1890" w:type="dxa"/>
          </w:tcPr>
          <w:p w:rsidR="009813D1" w:rsidRDefault="009813D1">
            <w:r>
              <w:t>A.B. and B.S.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York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Lander University</w:t>
            </w:r>
          </w:p>
        </w:tc>
        <w:tc>
          <w:tcPr>
            <w:tcW w:w="1890" w:type="dxa"/>
          </w:tcPr>
          <w:p w:rsidR="009813D1" w:rsidRDefault="009813D1">
            <w:r>
              <w:t>B.S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Florence-Darlington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E75E80">
        <w:tc>
          <w:tcPr>
            <w:tcW w:w="3510" w:type="dxa"/>
          </w:tcPr>
          <w:p w:rsidR="00E75E80" w:rsidRDefault="00E75E80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890" w:type="dxa"/>
          </w:tcPr>
          <w:p w:rsidR="00E75E80" w:rsidRDefault="00E75E80">
            <w:r>
              <w:t>B.S.</w:t>
            </w:r>
          </w:p>
        </w:tc>
        <w:tc>
          <w:tcPr>
            <w:tcW w:w="270" w:type="dxa"/>
          </w:tcPr>
          <w:p w:rsidR="00E75E80" w:rsidRDefault="00E75E80"/>
        </w:tc>
        <w:tc>
          <w:tcPr>
            <w:tcW w:w="3780" w:type="dxa"/>
          </w:tcPr>
          <w:p w:rsidR="00E75E80" w:rsidRDefault="00E75E80" w:rsidP="007F4E53"/>
        </w:tc>
        <w:tc>
          <w:tcPr>
            <w:tcW w:w="1710" w:type="dxa"/>
          </w:tcPr>
          <w:p w:rsidR="00E75E80" w:rsidRDefault="00E75E80"/>
        </w:tc>
      </w:tr>
      <w:tr w:rsidR="008D51AB">
        <w:tc>
          <w:tcPr>
            <w:tcW w:w="3510" w:type="dxa"/>
          </w:tcPr>
          <w:p w:rsidR="008D51AB" w:rsidRDefault="008D51AB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Winthrop University</w:t>
            </w:r>
          </w:p>
        </w:tc>
        <w:tc>
          <w:tcPr>
            <w:tcW w:w="1890" w:type="dxa"/>
          </w:tcPr>
          <w:p w:rsidR="008D51AB" w:rsidRDefault="008D51AB">
            <w:r>
              <w:t>B.S.</w:t>
            </w:r>
          </w:p>
        </w:tc>
        <w:tc>
          <w:tcPr>
            <w:tcW w:w="270" w:type="dxa"/>
          </w:tcPr>
          <w:p w:rsidR="008D51AB" w:rsidRDefault="008D51AB"/>
        </w:tc>
        <w:tc>
          <w:tcPr>
            <w:tcW w:w="3780" w:type="dxa"/>
          </w:tcPr>
          <w:p w:rsidR="008D51AB" w:rsidRPr="00FD2B1B" w:rsidRDefault="008D51AB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DENTAL MEDICINE</w:t>
            </w:r>
          </w:p>
        </w:tc>
        <w:tc>
          <w:tcPr>
            <w:tcW w:w="1710" w:type="dxa"/>
          </w:tcPr>
          <w:p w:rsidR="008D51AB" w:rsidRDefault="008D51AB" w:rsidP="00383CFE"/>
        </w:tc>
      </w:tr>
      <w:tr w:rsidR="008D51AB">
        <w:tc>
          <w:tcPr>
            <w:tcW w:w="3510" w:type="dxa"/>
          </w:tcPr>
          <w:p w:rsidR="008D51AB" w:rsidRDefault="008D51AB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Erskin</w:t>
            </w:r>
            <w:proofErr w:type="spellEnd"/>
            <w:r>
              <w:t xml:space="preserve"> College</w:t>
            </w:r>
          </w:p>
        </w:tc>
        <w:tc>
          <w:tcPr>
            <w:tcW w:w="1890" w:type="dxa"/>
          </w:tcPr>
          <w:p w:rsidR="008D51AB" w:rsidRDefault="008D51AB">
            <w:r>
              <w:t>B.S.</w:t>
            </w:r>
          </w:p>
        </w:tc>
        <w:tc>
          <w:tcPr>
            <w:tcW w:w="270" w:type="dxa"/>
          </w:tcPr>
          <w:p w:rsidR="008D51AB" w:rsidRDefault="008D51AB"/>
        </w:tc>
        <w:tc>
          <w:tcPr>
            <w:tcW w:w="3780" w:type="dxa"/>
          </w:tcPr>
          <w:p w:rsidR="008D51AB" w:rsidRDefault="008D51AB" w:rsidP="00383CF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Medical University of SC</w:t>
            </w:r>
          </w:p>
        </w:tc>
        <w:tc>
          <w:tcPr>
            <w:tcW w:w="1710" w:type="dxa"/>
          </w:tcPr>
          <w:p w:rsidR="008D51AB" w:rsidRDefault="008D51AB" w:rsidP="00383CFE">
            <w:r>
              <w:t>M.S. and D.M.D.</w:t>
            </w:r>
          </w:p>
        </w:tc>
      </w:tr>
      <w:tr w:rsidR="008D51AB">
        <w:tc>
          <w:tcPr>
            <w:tcW w:w="3510" w:type="dxa"/>
          </w:tcPr>
          <w:p w:rsidR="008D51AB" w:rsidRDefault="008D51AB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Limestone College</w:t>
            </w:r>
          </w:p>
        </w:tc>
        <w:tc>
          <w:tcPr>
            <w:tcW w:w="1890" w:type="dxa"/>
          </w:tcPr>
          <w:p w:rsidR="008D51AB" w:rsidRDefault="008D51AB">
            <w:r>
              <w:t>B.S.</w:t>
            </w:r>
          </w:p>
        </w:tc>
        <w:tc>
          <w:tcPr>
            <w:tcW w:w="270" w:type="dxa"/>
          </w:tcPr>
          <w:p w:rsidR="008D51AB" w:rsidRDefault="008D51AB"/>
        </w:tc>
        <w:tc>
          <w:tcPr>
            <w:tcW w:w="3780" w:type="dxa"/>
          </w:tcPr>
          <w:p w:rsidR="008D51AB" w:rsidRDefault="008D51AB"/>
        </w:tc>
        <w:tc>
          <w:tcPr>
            <w:tcW w:w="1710" w:type="dxa"/>
          </w:tcPr>
          <w:p w:rsidR="008D51AB" w:rsidRDefault="008D51AB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Charleston Southern University</w:t>
            </w:r>
          </w:p>
        </w:tc>
        <w:tc>
          <w:tcPr>
            <w:tcW w:w="1890" w:type="dxa"/>
          </w:tcPr>
          <w:p w:rsidR="009813D1" w:rsidRDefault="009813D1">
            <w:r>
              <w:t>B.S.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Pr="007F4E53" w:rsidRDefault="009813D1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DIAGNOSTIC MEDICAL SONOGRAPHY</w:t>
            </w: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E75E80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Greenville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Pr="00FD2B1B" w:rsidRDefault="009813D1" w:rsidP="00E75E80">
            <w:pPr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CARDIOVASCULAR PERFUSION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/>
        </w:tc>
        <w:tc>
          <w:tcPr>
            <w:tcW w:w="1710" w:type="dxa"/>
          </w:tcPr>
          <w:p w:rsidR="009813D1" w:rsidRDefault="009813D1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Medical University of SC</w:t>
            </w:r>
          </w:p>
        </w:tc>
        <w:tc>
          <w:tcPr>
            <w:tcW w:w="1890" w:type="dxa"/>
          </w:tcPr>
          <w:p w:rsidR="009813D1" w:rsidRDefault="009813D1">
            <w:r>
              <w:t>B.S.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Pr="007F4E53" w:rsidRDefault="009813D1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DRUG AND ADDICTIONS STUDIES</w:t>
            </w: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E75E80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710" w:type="dxa"/>
          </w:tcPr>
          <w:p w:rsidR="009813D1" w:rsidRDefault="009813D1" w:rsidP="00383CFE">
            <w:r>
              <w:t>Certificate</w:t>
            </w:r>
          </w:p>
        </w:tc>
      </w:tr>
      <w:tr w:rsidR="009813D1">
        <w:tc>
          <w:tcPr>
            <w:tcW w:w="3510" w:type="dxa"/>
          </w:tcPr>
          <w:p w:rsidR="009813D1" w:rsidRPr="00FD2B1B" w:rsidRDefault="009813D1" w:rsidP="00E75E80">
            <w:pPr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CARDIOVASCULAR TECHNOLOGY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9813D1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</w:t>
            </w:r>
          </w:p>
        </w:tc>
        <w:tc>
          <w:tcPr>
            <w:tcW w:w="1890" w:type="dxa"/>
          </w:tcPr>
          <w:p w:rsidR="009813D1" w:rsidRDefault="009813D1">
            <w:r>
              <w:t>B.S.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Pr="007F4E53" w:rsidRDefault="009813D1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EMERGENCY MEDICAL TECHNOLGY</w:t>
            </w: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Piedmont Technical College</w:t>
            </w:r>
          </w:p>
        </w:tc>
        <w:tc>
          <w:tcPr>
            <w:tcW w:w="1890" w:type="dxa"/>
          </w:tcPr>
          <w:p w:rsidR="009813D1" w:rsidRDefault="009813D1">
            <w:r>
              <w:t>A.A.S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Greenville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</w:t>
            </w:r>
          </w:p>
        </w:tc>
      </w:tr>
      <w:tr w:rsidR="009813D1">
        <w:tc>
          <w:tcPr>
            <w:tcW w:w="3510" w:type="dxa"/>
          </w:tcPr>
          <w:p w:rsidR="009813D1" w:rsidRDefault="009813D1" w:rsidP="00E75E80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Horry-Georgetown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Pr="00FD2B1B" w:rsidRDefault="009813D1" w:rsidP="00E75E80">
            <w:pPr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CHIROPRACTIC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Midlands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Sherman College of Chiropractic</w:t>
            </w:r>
          </w:p>
        </w:tc>
        <w:tc>
          <w:tcPr>
            <w:tcW w:w="1890" w:type="dxa"/>
          </w:tcPr>
          <w:p w:rsidR="009813D1" w:rsidRDefault="009813D1">
            <w:r>
              <w:t>D.C.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Technical College of the </w:t>
            </w:r>
            <w:proofErr w:type="spellStart"/>
            <w:r>
              <w:t>Lowcountry</w:t>
            </w:r>
            <w:proofErr w:type="spellEnd"/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ind w:left="252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Trident Technical College</w:t>
            </w:r>
          </w:p>
        </w:tc>
        <w:tc>
          <w:tcPr>
            <w:tcW w:w="1710" w:type="dxa"/>
          </w:tcPr>
          <w:p w:rsidR="009813D1" w:rsidRDefault="009813D1" w:rsidP="00383CFE">
            <w:r>
              <w:t>A.A.S.</w:t>
            </w:r>
          </w:p>
        </w:tc>
      </w:tr>
      <w:tr w:rsidR="009813D1">
        <w:tc>
          <w:tcPr>
            <w:tcW w:w="3510" w:type="dxa"/>
          </w:tcPr>
          <w:p w:rsidR="009813D1" w:rsidRPr="00FD2B1B" w:rsidRDefault="009813D1" w:rsidP="007F4E53">
            <w:pPr>
              <w:ind w:left="252" w:hanging="252"/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CLINICAL NURSING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9813D1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University of SC – Columbia</w:t>
            </w:r>
          </w:p>
        </w:tc>
        <w:tc>
          <w:tcPr>
            <w:tcW w:w="1890" w:type="dxa"/>
          </w:tcPr>
          <w:p w:rsidR="009813D1" w:rsidRDefault="009813D1">
            <w:r>
              <w:t>M.S.N.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5490" w:type="dxa"/>
            <w:gridSpan w:val="2"/>
          </w:tcPr>
          <w:p w:rsidR="009813D1" w:rsidRPr="009813D1" w:rsidRDefault="009813D1" w:rsidP="009813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ENVIORNMENTAL HEALTH SCIENCES</w:t>
            </w:r>
          </w:p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ind w:left="252"/>
            </w:pPr>
          </w:p>
        </w:tc>
        <w:tc>
          <w:tcPr>
            <w:tcW w:w="1890" w:type="dxa"/>
          </w:tcPr>
          <w:p w:rsidR="009813D1" w:rsidRDefault="009813D1">
            <w:r>
              <w:t xml:space="preserve"> 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710" w:type="dxa"/>
          </w:tcPr>
          <w:p w:rsidR="009813D1" w:rsidRDefault="009813D1" w:rsidP="009813D1">
            <w:r>
              <w:t>M.P.H., M.S.P.H.</w:t>
            </w:r>
          </w:p>
          <w:p w:rsidR="009813D1" w:rsidRDefault="009813D1" w:rsidP="009813D1">
            <w:pPr>
              <w:pStyle w:val="ListParagraph"/>
              <w:ind w:left="0"/>
            </w:pPr>
            <w:r>
              <w:t xml:space="preserve">M.S. and </w:t>
            </w:r>
            <w:proofErr w:type="spellStart"/>
            <w:r>
              <w:t>Ph.D</w:t>
            </w:r>
            <w:proofErr w:type="spellEnd"/>
          </w:p>
        </w:tc>
      </w:tr>
      <w:tr w:rsidR="009813D1">
        <w:tc>
          <w:tcPr>
            <w:tcW w:w="3510" w:type="dxa"/>
          </w:tcPr>
          <w:p w:rsidR="009813D1" w:rsidRPr="00FD2B1B" w:rsidRDefault="009813D1" w:rsidP="007F4E53">
            <w:pPr>
              <w:ind w:left="252" w:hanging="252"/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CLINICAL RESEARCH</w:t>
            </w: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9813D1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Medical University of SC</w:t>
            </w:r>
          </w:p>
        </w:tc>
        <w:tc>
          <w:tcPr>
            <w:tcW w:w="1890" w:type="dxa"/>
          </w:tcPr>
          <w:p w:rsidR="009813D1" w:rsidRDefault="009813D1">
            <w:r>
              <w:t>M.S. and M.S.C.R.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5490" w:type="dxa"/>
            <w:gridSpan w:val="2"/>
          </w:tcPr>
          <w:p w:rsidR="009813D1" w:rsidRDefault="009813D1" w:rsidP="00383CFE">
            <w:r w:rsidRPr="00334092">
              <w:rPr>
                <w:b/>
                <w:u w:val="single"/>
              </w:rPr>
              <w:t>GENERAL COMMUNICATION DISORDER</w:t>
            </w:r>
            <w:r>
              <w:rPr>
                <w:b/>
                <w:u w:val="single"/>
              </w:rPr>
              <w:t>S</w:t>
            </w:r>
          </w:p>
        </w:tc>
      </w:tr>
      <w:tr w:rsidR="009813D1">
        <w:tc>
          <w:tcPr>
            <w:tcW w:w="3510" w:type="dxa"/>
          </w:tcPr>
          <w:p w:rsidR="009813D1" w:rsidRDefault="009813D1" w:rsidP="00FD2B1B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9813D1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Winthrop University</w:t>
            </w:r>
          </w:p>
        </w:tc>
        <w:tc>
          <w:tcPr>
            <w:tcW w:w="1710" w:type="dxa"/>
          </w:tcPr>
          <w:p w:rsidR="009813D1" w:rsidRDefault="009813D1">
            <w:r>
              <w:t>B.A.</w:t>
            </w:r>
          </w:p>
        </w:tc>
      </w:tr>
      <w:tr w:rsidR="009813D1">
        <w:tc>
          <w:tcPr>
            <w:tcW w:w="5400" w:type="dxa"/>
            <w:gridSpan w:val="2"/>
          </w:tcPr>
          <w:p w:rsidR="009813D1" w:rsidRPr="00FD2B1B" w:rsidRDefault="009813D1">
            <w:pPr>
              <w:rPr>
                <w:b/>
                <w:u w:val="single"/>
              </w:rPr>
            </w:pPr>
            <w:r w:rsidRPr="00FD2B1B">
              <w:rPr>
                <w:b/>
                <w:u w:val="single"/>
              </w:rPr>
              <w:t>COMMUNICATION SCIENCES and DISORDERS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9813D1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Bob Jones University</w:t>
            </w:r>
          </w:p>
        </w:tc>
        <w:tc>
          <w:tcPr>
            <w:tcW w:w="1890" w:type="dxa"/>
          </w:tcPr>
          <w:p w:rsidR="009813D1" w:rsidRDefault="009813D1">
            <w:r>
              <w:t>B.S.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Pr="00334092" w:rsidRDefault="009813D1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GENERAL PUBLIC HEALTH</w:t>
            </w:r>
          </w:p>
        </w:tc>
        <w:tc>
          <w:tcPr>
            <w:tcW w:w="1710" w:type="dxa"/>
          </w:tcPr>
          <w:p w:rsidR="009813D1" w:rsidRDefault="009813D1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890" w:type="dxa"/>
          </w:tcPr>
          <w:p w:rsidR="009813D1" w:rsidRDefault="009813D1">
            <w:r>
              <w:t>Ph.D.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710" w:type="dxa"/>
          </w:tcPr>
          <w:p w:rsidR="009813D1" w:rsidRDefault="009813D1" w:rsidP="00383CFE">
            <w:r>
              <w:t>M.P.H.</w:t>
            </w:r>
          </w:p>
        </w:tc>
      </w:tr>
      <w:tr w:rsidR="009813D1">
        <w:tc>
          <w:tcPr>
            <w:tcW w:w="3510" w:type="dxa"/>
          </w:tcPr>
          <w:p w:rsidR="009813D1" w:rsidRDefault="009813D1" w:rsidP="00FD2B1B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9813D1" w:rsidRDefault="009813D1"/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9813D1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c>
          <w:tcPr>
            <w:tcW w:w="5400" w:type="dxa"/>
            <w:gridSpan w:val="2"/>
          </w:tcPr>
          <w:p w:rsidR="009813D1" w:rsidRPr="00FD2B1B" w:rsidRDefault="009813D1">
            <w:pPr>
              <w:rPr>
                <w:u w:val="single"/>
              </w:rPr>
            </w:pPr>
            <w:r w:rsidRPr="00FD2B1B">
              <w:rPr>
                <w:b/>
                <w:u w:val="single"/>
              </w:rPr>
              <w:t>COMMJNITY MENTAL HEALTH &amp; PSYCHIATRIC NURSING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>
            <w:r>
              <w:rPr>
                <w:b/>
                <w:u w:val="single"/>
              </w:rPr>
              <w:t>GERONTOLOGICAL NURSING</w:t>
            </w:r>
          </w:p>
        </w:tc>
        <w:tc>
          <w:tcPr>
            <w:tcW w:w="1710" w:type="dxa"/>
          </w:tcPr>
          <w:p w:rsidR="009813D1" w:rsidRDefault="009813D1"/>
        </w:tc>
      </w:tr>
      <w:tr w:rsidR="009813D1">
        <w:tc>
          <w:tcPr>
            <w:tcW w:w="3510" w:type="dxa"/>
          </w:tcPr>
          <w:p w:rsidR="009813D1" w:rsidRDefault="009813D1" w:rsidP="007F4E5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890" w:type="dxa"/>
          </w:tcPr>
          <w:p w:rsidR="009813D1" w:rsidRDefault="009813D1">
            <w:r>
              <w:t>Ph.D.</w:t>
            </w:r>
          </w:p>
        </w:tc>
        <w:tc>
          <w:tcPr>
            <w:tcW w:w="270" w:type="dxa"/>
          </w:tcPr>
          <w:p w:rsidR="009813D1" w:rsidRDefault="009813D1"/>
        </w:tc>
        <w:tc>
          <w:tcPr>
            <w:tcW w:w="378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University of SC – Beaufort </w:t>
            </w:r>
          </w:p>
        </w:tc>
        <w:tc>
          <w:tcPr>
            <w:tcW w:w="1710" w:type="dxa"/>
          </w:tcPr>
          <w:p w:rsidR="009813D1" w:rsidRPr="00334092" w:rsidRDefault="009813D1" w:rsidP="00383CFE">
            <w:pPr>
              <w:rPr>
                <w:b/>
                <w:u w:val="single"/>
              </w:rPr>
            </w:pPr>
            <w:r>
              <w:t>Certificate</w:t>
            </w:r>
          </w:p>
        </w:tc>
      </w:tr>
      <w:tr w:rsidR="00383CFE">
        <w:tc>
          <w:tcPr>
            <w:tcW w:w="3510" w:type="dxa"/>
          </w:tcPr>
          <w:p w:rsidR="00383CFE" w:rsidRDefault="00383CFE" w:rsidP="00FD2B1B">
            <w:pPr>
              <w:pStyle w:val="ListParagraph"/>
              <w:ind w:left="360"/>
            </w:pPr>
          </w:p>
        </w:tc>
        <w:tc>
          <w:tcPr>
            <w:tcW w:w="1890" w:type="dxa"/>
          </w:tcPr>
          <w:p w:rsidR="00383CFE" w:rsidRDefault="00383CFE"/>
        </w:tc>
        <w:tc>
          <w:tcPr>
            <w:tcW w:w="270" w:type="dxa"/>
          </w:tcPr>
          <w:p w:rsidR="00383CFE" w:rsidRDefault="00383CFE"/>
        </w:tc>
        <w:tc>
          <w:tcPr>
            <w:tcW w:w="3780" w:type="dxa"/>
          </w:tcPr>
          <w:p w:rsidR="00383CFE" w:rsidRDefault="00383CFE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Medical University of SC </w:t>
            </w:r>
          </w:p>
        </w:tc>
        <w:tc>
          <w:tcPr>
            <w:tcW w:w="1710" w:type="dxa"/>
          </w:tcPr>
          <w:p w:rsidR="00383CFE" w:rsidRDefault="00383CFE" w:rsidP="00383CFE">
            <w:r>
              <w:t>P.M. Certificate</w:t>
            </w:r>
          </w:p>
        </w:tc>
      </w:tr>
      <w:tr w:rsidR="00383CFE">
        <w:tc>
          <w:tcPr>
            <w:tcW w:w="3510" w:type="dxa"/>
          </w:tcPr>
          <w:p w:rsidR="00383CFE" w:rsidRPr="00FD2B1B" w:rsidRDefault="00383CFE" w:rsidP="00FD2B1B">
            <w:pPr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383CFE" w:rsidRDefault="00383CFE"/>
        </w:tc>
        <w:tc>
          <w:tcPr>
            <w:tcW w:w="270" w:type="dxa"/>
          </w:tcPr>
          <w:p w:rsidR="00383CFE" w:rsidRDefault="00383CFE"/>
        </w:tc>
        <w:tc>
          <w:tcPr>
            <w:tcW w:w="3780" w:type="dxa"/>
          </w:tcPr>
          <w:p w:rsidR="00383CFE" w:rsidRDefault="00383CFE"/>
        </w:tc>
        <w:tc>
          <w:tcPr>
            <w:tcW w:w="1710" w:type="dxa"/>
          </w:tcPr>
          <w:p w:rsidR="00383CFE" w:rsidRDefault="00383CFE"/>
        </w:tc>
      </w:tr>
    </w:tbl>
    <w:sdt>
      <w:sdtPr>
        <w:id w:val="250395305"/>
        <w:docPartObj>
          <w:docPartGallery w:val="Page Numbers (Top of Page)"/>
          <w:docPartUnique/>
        </w:docPartObj>
      </w:sdtPr>
      <w:sdtContent>
        <w:p w:rsidR="00AB6E3D" w:rsidRDefault="00AB6E3D" w:rsidP="00AB6E3D">
          <w:pPr>
            <w:jc w:val="right"/>
          </w:pPr>
          <w:r>
            <w:t xml:space="preserve">Page </w:t>
          </w:r>
          <w:fldSimple w:instr=" PAGE ">
            <w:r w:rsidR="00F60645">
              <w:rPr>
                <w:noProof/>
              </w:rPr>
              <w:t>2</w:t>
            </w:r>
          </w:fldSimple>
          <w:r>
            <w:t xml:space="preserve"> of </w:t>
          </w:r>
          <w:fldSimple w:instr=" NUMPAGES  ">
            <w:r w:rsidR="00F60645">
              <w:rPr>
                <w:noProof/>
              </w:rPr>
              <w:t>5</w:t>
            </w:r>
          </w:fldSimple>
        </w:p>
      </w:sdtContent>
    </w:sdt>
    <w:tbl>
      <w:tblPr>
        <w:tblStyle w:val="TableGrid"/>
        <w:tblW w:w="111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890"/>
        <w:gridCol w:w="270"/>
        <w:gridCol w:w="3780"/>
        <w:gridCol w:w="1710"/>
      </w:tblGrid>
      <w:tr w:rsidR="009813D1">
        <w:tc>
          <w:tcPr>
            <w:tcW w:w="5400" w:type="dxa"/>
            <w:gridSpan w:val="2"/>
          </w:tcPr>
          <w:p w:rsidR="009813D1" w:rsidRDefault="009813D1" w:rsidP="00383CFE">
            <w:r>
              <w:rPr>
                <w:b/>
                <w:u w:val="single"/>
              </w:rPr>
              <w:t>HEALTH AND REHABILITATION SCIENCE</w:t>
            </w:r>
          </w:p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Pr="008D51AB" w:rsidRDefault="008B2D2F" w:rsidP="00383CFE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MARRIAGE and FAMILY THERAPY</w:t>
            </w:r>
          </w:p>
        </w:tc>
        <w:tc>
          <w:tcPr>
            <w:tcW w:w="1710" w:type="dxa"/>
          </w:tcPr>
          <w:p w:rsidR="009813D1" w:rsidRDefault="009813D1" w:rsidP="00383CFE"/>
        </w:tc>
      </w:tr>
      <w:tr w:rsidR="009813D1">
        <w:trPr>
          <w:trHeight w:val="270"/>
        </w:trPr>
        <w:tc>
          <w:tcPr>
            <w:tcW w:w="3510" w:type="dxa"/>
          </w:tcPr>
          <w:p w:rsidR="009813D1" w:rsidRDefault="009813D1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Medical University of SC</w:t>
            </w:r>
          </w:p>
        </w:tc>
        <w:tc>
          <w:tcPr>
            <w:tcW w:w="1890" w:type="dxa"/>
          </w:tcPr>
          <w:p w:rsidR="009813D1" w:rsidRDefault="009813D1" w:rsidP="00383CFE">
            <w:r>
              <w:t>Ph.D.</w:t>
            </w:r>
          </w:p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Converse College</w:t>
            </w:r>
          </w:p>
        </w:tc>
        <w:tc>
          <w:tcPr>
            <w:tcW w:w="1710" w:type="dxa"/>
          </w:tcPr>
          <w:p w:rsidR="009813D1" w:rsidRDefault="008B2D2F" w:rsidP="00383CFE">
            <w:r>
              <w:t>M.M.F.T.</w:t>
            </w:r>
          </w:p>
        </w:tc>
      </w:tr>
      <w:tr w:rsidR="009813D1">
        <w:trPr>
          <w:trHeight w:val="270"/>
        </w:trPr>
        <w:tc>
          <w:tcPr>
            <w:tcW w:w="3510" w:type="dxa"/>
          </w:tcPr>
          <w:p w:rsidR="009813D1" w:rsidRDefault="009813D1" w:rsidP="009813D1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9813D1" w:rsidRDefault="009813D1" w:rsidP="00383CFE"/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Default="009813D1" w:rsidP="008B2D2F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D44299" w:rsidP="00383CFE">
            <w:r>
              <w:t>B.S.</w:t>
            </w:r>
          </w:p>
        </w:tc>
      </w:tr>
      <w:tr w:rsidR="009813D1">
        <w:trPr>
          <w:trHeight w:val="270"/>
        </w:trPr>
        <w:tc>
          <w:tcPr>
            <w:tcW w:w="3510" w:type="dxa"/>
          </w:tcPr>
          <w:p w:rsidR="009813D1" w:rsidRPr="009813D1" w:rsidRDefault="009813D1" w:rsidP="009813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 ADMINISTRATION</w:t>
            </w:r>
          </w:p>
        </w:tc>
        <w:tc>
          <w:tcPr>
            <w:tcW w:w="1890" w:type="dxa"/>
          </w:tcPr>
          <w:p w:rsidR="009813D1" w:rsidRDefault="009813D1" w:rsidP="00383CFE"/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Pr="008B2D2F" w:rsidRDefault="008B2D2F" w:rsidP="008B2D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MEDICAL ASSISTING</w:t>
            </w:r>
          </w:p>
        </w:tc>
        <w:tc>
          <w:tcPr>
            <w:tcW w:w="1710" w:type="dxa"/>
          </w:tcPr>
          <w:p w:rsidR="009813D1" w:rsidRDefault="008B2D2F" w:rsidP="00383CFE">
            <w:r>
              <w:t xml:space="preserve"> </w:t>
            </w:r>
          </w:p>
        </w:tc>
      </w:tr>
      <w:tr w:rsidR="009813D1">
        <w:trPr>
          <w:trHeight w:val="270"/>
        </w:trPr>
        <w:tc>
          <w:tcPr>
            <w:tcW w:w="3510" w:type="dxa"/>
          </w:tcPr>
          <w:p w:rsidR="009813D1" w:rsidRDefault="00D44299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Medical University of SC</w:t>
            </w:r>
          </w:p>
        </w:tc>
        <w:tc>
          <w:tcPr>
            <w:tcW w:w="1890" w:type="dxa"/>
          </w:tcPr>
          <w:p w:rsidR="009813D1" w:rsidRDefault="00D44299" w:rsidP="00383CFE">
            <w:r>
              <w:t>M.H.A. and D.H.A.</w:t>
            </w:r>
          </w:p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South University</w:t>
            </w:r>
          </w:p>
        </w:tc>
        <w:tc>
          <w:tcPr>
            <w:tcW w:w="1710" w:type="dxa"/>
          </w:tcPr>
          <w:p w:rsidR="009813D1" w:rsidRDefault="008B2D2F" w:rsidP="00383CFE">
            <w:r>
              <w:t>A.S.</w:t>
            </w:r>
          </w:p>
        </w:tc>
      </w:tr>
      <w:tr w:rsidR="009813D1">
        <w:trPr>
          <w:trHeight w:val="270"/>
        </w:trPr>
        <w:tc>
          <w:tcPr>
            <w:tcW w:w="3510" w:type="dxa"/>
          </w:tcPr>
          <w:p w:rsidR="009813D1" w:rsidRDefault="009813D1" w:rsidP="00D44299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9813D1" w:rsidRDefault="009813D1" w:rsidP="00383CFE"/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Forrest Junior College</w:t>
            </w:r>
          </w:p>
        </w:tc>
        <w:tc>
          <w:tcPr>
            <w:tcW w:w="1710" w:type="dxa"/>
          </w:tcPr>
          <w:p w:rsidR="009813D1" w:rsidRDefault="008B2D2F" w:rsidP="00383CFE">
            <w:r>
              <w:t>A.A.S.</w:t>
            </w:r>
          </w:p>
        </w:tc>
      </w:tr>
      <w:tr w:rsidR="009813D1">
        <w:trPr>
          <w:trHeight w:val="270"/>
        </w:trPr>
        <w:tc>
          <w:tcPr>
            <w:tcW w:w="3510" w:type="dxa"/>
          </w:tcPr>
          <w:p w:rsidR="009813D1" w:rsidRPr="00D44299" w:rsidRDefault="00D44299" w:rsidP="00D442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 CARE ADMINISTRATION</w:t>
            </w:r>
          </w:p>
        </w:tc>
        <w:tc>
          <w:tcPr>
            <w:tcW w:w="1890" w:type="dxa"/>
          </w:tcPr>
          <w:p w:rsidR="009813D1" w:rsidRDefault="009813D1" w:rsidP="00383CFE"/>
        </w:tc>
        <w:tc>
          <w:tcPr>
            <w:tcW w:w="270" w:type="dxa"/>
          </w:tcPr>
          <w:p w:rsidR="009813D1" w:rsidRDefault="009813D1" w:rsidP="00383CFE"/>
        </w:tc>
        <w:tc>
          <w:tcPr>
            <w:tcW w:w="3780" w:type="dxa"/>
          </w:tcPr>
          <w:p w:rsidR="009813D1" w:rsidRDefault="009813D1" w:rsidP="00D44299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9813D1" w:rsidRDefault="009813D1" w:rsidP="00383CFE"/>
        </w:tc>
      </w:tr>
      <w:tr w:rsidR="00D44299">
        <w:trPr>
          <w:trHeight w:val="270"/>
        </w:trPr>
        <w:tc>
          <w:tcPr>
            <w:tcW w:w="3510" w:type="dxa"/>
          </w:tcPr>
          <w:p w:rsidR="00D44299" w:rsidRDefault="00D44299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Limestone College</w:t>
            </w:r>
          </w:p>
        </w:tc>
        <w:tc>
          <w:tcPr>
            <w:tcW w:w="1890" w:type="dxa"/>
          </w:tcPr>
          <w:p w:rsidR="00D44299" w:rsidRDefault="00D44299" w:rsidP="00383CFE">
            <w:r>
              <w:t>B.S.</w:t>
            </w:r>
          </w:p>
        </w:tc>
        <w:tc>
          <w:tcPr>
            <w:tcW w:w="270" w:type="dxa"/>
          </w:tcPr>
          <w:p w:rsidR="00D44299" w:rsidRDefault="00D44299" w:rsidP="00383CFE"/>
        </w:tc>
        <w:tc>
          <w:tcPr>
            <w:tcW w:w="5490" w:type="dxa"/>
            <w:gridSpan w:val="2"/>
          </w:tcPr>
          <w:p w:rsidR="00D44299" w:rsidRDefault="008B2D2F" w:rsidP="00383CFE">
            <w:r>
              <w:rPr>
                <w:b/>
                <w:u w:val="single"/>
              </w:rPr>
              <w:t>MEDICAL LABORATORY TECHNOLOGY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D44299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  <w:vMerge w:val="restart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Florence-Darlington Tech College</w:t>
            </w:r>
          </w:p>
        </w:tc>
        <w:tc>
          <w:tcPr>
            <w:tcW w:w="1710" w:type="dxa"/>
          </w:tcPr>
          <w:p w:rsidR="008B2D2F" w:rsidRDefault="008B2D2F" w:rsidP="00383CFE">
            <w:r>
              <w:t>A.A.S.</w:t>
            </w:r>
          </w:p>
        </w:tc>
      </w:tr>
      <w:tr w:rsidR="008B2D2F">
        <w:trPr>
          <w:trHeight w:val="270"/>
        </w:trPr>
        <w:tc>
          <w:tcPr>
            <w:tcW w:w="5400" w:type="dxa"/>
            <w:gridSpan w:val="2"/>
          </w:tcPr>
          <w:p w:rsidR="008B2D2F" w:rsidRDefault="008B2D2F" w:rsidP="00383CFE">
            <w:r>
              <w:rPr>
                <w:b/>
                <w:u w:val="single"/>
              </w:rPr>
              <w:t>HEALTH INFORMATION MANAGEMENT</w:t>
            </w:r>
          </w:p>
        </w:tc>
        <w:tc>
          <w:tcPr>
            <w:tcW w:w="270" w:type="dxa"/>
            <w:vMerge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Greenville Technical College</w:t>
            </w:r>
          </w:p>
        </w:tc>
        <w:tc>
          <w:tcPr>
            <w:tcW w:w="1710" w:type="dxa"/>
          </w:tcPr>
          <w:p w:rsidR="008B2D2F" w:rsidRDefault="008B2D2F" w:rsidP="00383CFE">
            <w:r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Florence-Darlington Tech College</w:t>
            </w:r>
          </w:p>
        </w:tc>
        <w:tc>
          <w:tcPr>
            <w:tcW w:w="1890" w:type="dxa"/>
          </w:tcPr>
          <w:p w:rsidR="008B2D2F" w:rsidRDefault="008B2D2F" w:rsidP="00383CFE">
            <w:r>
              <w:t>A.A.S</w:t>
            </w:r>
          </w:p>
        </w:tc>
        <w:tc>
          <w:tcPr>
            <w:tcW w:w="270" w:type="dxa"/>
            <w:vMerge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Midlands Technical College</w:t>
            </w:r>
          </w:p>
        </w:tc>
        <w:tc>
          <w:tcPr>
            <w:tcW w:w="1710" w:type="dxa"/>
          </w:tcPr>
          <w:p w:rsidR="008B2D2F" w:rsidRDefault="008B2D2F">
            <w:r w:rsidRPr="00BD6CFB"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Greenville Technical College</w:t>
            </w:r>
          </w:p>
        </w:tc>
        <w:tc>
          <w:tcPr>
            <w:tcW w:w="1890" w:type="dxa"/>
          </w:tcPr>
          <w:p w:rsidR="008B2D2F" w:rsidRDefault="008B2D2F" w:rsidP="00383CFE">
            <w:r>
              <w:t>A.A.S.</w:t>
            </w:r>
          </w:p>
        </w:tc>
        <w:tc>
          <w:tcPr>
            <w:tcW w:w="270" w:type="dxa"/>
          </w:tcPr>
          <w:p w:rsidR="008B2D2F" w:rsidRDefault="008B2D2F" w:rsidP="00383CFE">
            <w:pPr>
              <w:pStyle w:val="ListParagraph"/>
            </w:pPr>
          </w:p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Orangeburg-Calhoun Tech College</w:t>
            </w:r>
          </w:p>
        </w:tc>
        <w:tc>
          <w:tcPr>
            <w:tcW w:w="1710" w:type="dxa"/>
          </w:tcPr>
          <w:p w:rsidR="008B2D2F" w:rsidRDefault="008B2D2F">
            <w:r w:rsidRPr="00BD6CFB"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Midlands Technical College</w:t>
            </w:r>
          </w:p>
        </w:tc>
        <w:tc>
          <w:tcPr>
            <w:tcW w:w="1890" w:type="dxa"/>
          </w:tcPr>
          <w:p w:rsidR="008B2D2F" w:rsidRDefault="008B2D2F" w:rsidP="00383CFE">
            <w:r>
              <w:t>A.A.S.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Spartanburg Community College</w:t>
            </w:r>
          </w:p>
        </w:tc>
        <w:tc>
          <w:tcPr>
            <w:tcW w:w="1710" w:type="dxa"/>
          </w:tcPr>
          <w:p w:rsidR="008B2D2F" w:rsidRDefault="008B2D2F">
            <w:r w:rsidRPr="00BD6CFB"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C61CB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Tri-County Technical College</w:t>
            </w:r>
          </w:p>
        </w:tc>
        <w:tc>
          <w:tcPr>
            <w:tcW w:w="1710" w:type="dxa"/>
          </w:tcPr>
          <w:p w:rsidR="008B2D2F" w:rsidRDefault="008B2D2F">
            <w:r w:rsidRPr="00BD6CFB"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C61CB">
            <w:r w:rsidRPr="003C61CB">
              <w:rPr>
                <w:b/>
                <w:u w:val="single"/>
              </w:rPr>
              <w:t>HEALTH NURSING</w:t>
            </w: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Trident Technical College</w:t>
            </w:r>
          </w:p>
        </w:tc>
        <w:tc>
          <w:tcPr>
            <w:tcW w:w="1710" w:type="dxa"/>
          </w:tcPr>
          <w:p w:rsidR="008B2D2F" w:rsidRDefault="008B2D2F">
            <w:r w:rsidRPr="00BD6CFB"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890" w:type="dxa"/>
          </w:tcPr>
          <w:p w:rsidR="008B2D2F" w:rsidRDefault="008B2D2F" w:rsidP="00383CFE">
            <w:r>
              <w:t>M.S.N.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York Technical College</w:t>
            </w:r>
          </w:p>
        </w:tc>
        <w:tc>
          <w:tcPr>
            <w:tcW w:w="1710" w:type="dxa"/>
          </w:tcPr>
          <w:p w:rsidR="008B2D2F" w:rsidRDefault="008B2D2F">
            <w:r w:rsidRPr="00BD6CFB">
              <w:t>A.A.S.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Pr="00D44299" w:rsidRDefault="008B2D2F" w:rsidP="00D44299">
            <w:pPr>
              <w:rPr>
                <w:b/>
                <w:u w:val="single"/>
              </w:rPr>
            </w:pP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8B2D2F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8B2D2F" w:rsidRDefault="008B2D2F" w:rsidP="00383CFE">
            <w:r>
              <w:t xml:space="preserve"> </w:t>
            </w:r>
          </w:p>
        </w:tc>
      </w:tr>
      <w:tr w:rsidR="008B2D2F">
        <w:trPr>
          <w:trHeight w:val="270"/>
        </w:trPr>
        <w:tc>
          <w:tcPr>
            <w:tcW w:w="5400" w:type="dxa"/>
            <w:gridSpan w:val="2"/>
          </w:tcPr>
          <w:p w:rsidR="008B2D2F" w:rsidRDefault="008B2D2F" w:rsidP="00383CFE">
            <w:r w:rsidRPr="00D44299">
              <w:rPr>
                <w:b/>
                <w:u w:val="single"/>
              </w:rPr>
              <w:t>H</w:t>
            </w:r>
            <w:r>
              <w:rPr>
                <w:b/>
                <w:u w:val="single"/>
              </w:rPr>
              <w:t>EALTH PROFESSIONS &amp; RELATED SCIENCES, OTHER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Pr="008B2D2F" w:rsidRDefault="008B2D2F" w:rsidP="008B2D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MEDICAL RESEARCH</w:t>
            </w:r>
          </w:p>
        </w:tc>
        <w:tc>
          <w:tcPr>
            <w:tcW w:w="1710" w:type="dxa"/>
          </w:tcPr>
          <w:p w:rsidR="008B2D2F" w:rsidRDefault="008B2D2F" w:rsidP="008B2D2F">
            <w:pPr>
              <w:pStyle w:val="ListParagraph"/>
              <w:ind w:left="162"/>
            </w:pP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Medical University of SC </w:t>
            </w:r>
          </w:p>
        </w:tc>
        <w:tc>
          <w:tcPr>
            <w:tcW w:w="1890" w:type="dxa"/>
          </w:tcPr>
          <w:p w:rsidR="008B2D2F" w:rsidRDefault="008B2D2F" w:rsidP="00383CFE">
            <w:r>
              <w:t>B.S.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Medical University of SC</w:t>
            </w:r>
          </w:p>
        </w:tc>
        <w:tc>
          <w:tcPr>
            <w:tcW w:w="1710" w:type="dxa"/>
          </w:tcPr>
          <w:p w:rsidR="008B2D2F" w:rsidRDefault="008B2D2F" w:rsidP="00383CFE">
            <w:r>
              <w:t>M.S.C.R.</w:t>
            </w:r>
          </w:p>
        </w:tc>
      </w:tr>
      <w:tr w:rsidR="008B2D2F">
        <w:trPr>
          <w:trHeight w:val="270"/>
        </w:trPr>
        <w:tc>
          <w:tcPr>
            <w:tcW w:w="5400" w:type="dxa"/>
            <w:gridSpan w:val="2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8B2D2F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8B2D2F" w:rsidRDefault="008B2D2F" w:rsidP="008B2D2F">
            <w:pPr>
              <w:pStyle w:val="ListParagraph"/>
              <w:ind w:left="162"/>
            </w:pP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Pr="00D44299" w:rsidRDefault="008B2D2F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 PROMOTION</w:t>
            </w: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Pr="008B2D2F" w:rsidRDefault="00FC2F3E" w:rsidP="008B2D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MEDICAL TECHNOLOGY</w:t>
            </w:r>
          </w:p>
        </w:tc>
        <w:tc>
          <w:tcPr>
            <w:tcW w:w="1710" w:type="dxa"/>
          </w:tcPr>
          <w:p w:rsidR="008B2D2F" w:rsidRDefault="008B2D2F" w:rsidP="00383CFE"/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6701C5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Coastal Carolina University</w:t>
            </w:r>
          </w:p>
        </w:tc>
        <w:tc>
          <w:tcPr>
            <w:tcW w:w="1890" w:type="dxa"/>
          </w:tcPr>
          <w:p w:rsidR="008B2D2F" w:rsidRDefault="008B2D2F" w:rsidP="00383CFE">
            <w:r>
              <w:t>B.S.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Coker College</w:t>
            </w:r>
          </w:p>
        </w:tc>
        <w:tc>
          <w:tcPr>
            <w:tcW w:w="1710" w:type="dxa"/>
          </w:tcPr>
          <w:p w:rsidR="008B2D2F" w:rsidRDefault="00FC2F3E" w:rsidP="00383CFE">
            <w:r>
              <w:t>B.S.</w:t>
            </w:r>
          </w:p>
        </w:tc>
      </w:tr>
      <w:tr w:rsidR="008B2D2F">
        <w:trPr>
          <w:trHeight w:val="270"/>
        </w:trPr>
        <w:tc>
          <w:tcPr>
            <w:tcW w:w="3510" w:type="dxa"/>
            <w:vMerge w:val="restart"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University of SC – Columbia</w:t>
            </w:r>
          </w:p>
        </w:tc>
        <w:tc>
          <w:tcPr>
            <w:tcW w:w="1890" w:type="dxa"/>
            <w:vMerge w:val="restart"/>
          </w:tcPr>
          <w:p w:rsidR="008B2D2F" w:rsidRDefault="008B2D2F" w:rsidP="00383CFE">
            <w:r>
              <w:t xml:space="preserve">B.S., M.P.H., M.S.P.H., Ph.D., and </w:t>
            </w:r>
            <w:proofErr w:type="spellStart"/>
            <w:r>
              <w:t>Dr.P.H</w:t>
            </w:r>
            <w:proofErr w:type="spellEnd"/>
            <w:r>
              <w:t>.</w:t>
            </w:r>
          </w:p>
        </w:tc>
        <w:tc>
          <w:tcPr>
            <w:tcW w:w="270" w:type="dxa"/>
            <w:vMerge w:val="restart"/>
          </w:tcPr>
          <w:p w:rsidR="008B2D2F" w:rsidRDefault="008B2D2F" w:rsidP="00383CFE"/>
        </w:tc>
        <w:tc>
          <w:tcPr>
            <w:tcW w:w="3780" w:type="dxa"/>
          </w:tcPr>
          <w:p w:rsidR="008B2D2F" w:rsidRPr="00FC2F3E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u w:val="single"/>
              </w:rPr>
            </w:pPr>
            <w:r>
              <w:t>Converse College</w:t>
            </w:r>
          </w:p>
        </w:tc>
        <w:tc>
          <w:tcPr>
            <w:tcW w:w="1710" w:type="dxa"/>
          </w:tcPr>
          <w:p w:rsidR="008B2D2F" w:rsidRDefault="00FC2F3E" w:rsidP="00383CFE">
            <w:r>
              <w:t>B.S.</w:t>
            </w:r>
          </w:p>
        </w:tc>
      </w:tr>
      <w:tr w:rsidR="008B2D2F">
        <w:trPr>
          <w:trHeight w:val="270"/>
        </w:trPr>
        <w:tc>
          <w:tcPr>
            <w:tcW w:w="3510" w:type="dxa"/>
            <w:vMerge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  <w:tc>
          <w:tcPr>
            <w:tcW w:w="1890" w:type="dxa"/>
            <w:vMerge/>
          </w:tcPr>
          <w:p w:rsidR="008B2D2F" w:rsidRDefault="008B2D2F" w:rsidP="00383CFE"/>
        </w:tc>
        <w:tc>
          <w:tcPr>
            <w:tcW w:w="270" w:type="dxa"/>
            <w:vMerge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Southern Wesleyan University</w:t>
            </w:r>
          </w:p>
        </w:tc>
        <w:tc>
          <w:tcPr>
            <w:tcW w:w="1710" w:type="dxa"/>
          </w:tcPr>
          <w:p w:rsidR="008B2D2F" w:rsidRDefault="00FC2F3E" w:rsidP="00383CFE">
            <w:r>
              <w:t>B.S.</w:t>
            </w:r>
          </w:p>
        </w:tc>
      </w:tr>
      <w:tr w:rsidR="008B2D2F">
        <w:trPr>
          <w:trHeight w:val="270"/>
        </w:trPr>
        <w:tc>
          <w:tcPr>
            <w:tcW w:w="3510" w:type="dxa"/>
            <w:vMerge/>
          </w:tcPr>
          <w:p w:rsidR="008B2D2F" w:rsidRDefault="008B2D2F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  <w:tc>
          <w:tcPr>
            <w:tcW w:w="1890" w:type="dxa"/>
            <w:vMerge/>
          </w:tcPr>
          <w:p w:rsidR="008B2D2F" w:rsidRDefault="008B2D2F" w:rsidP="00383CFE"/>
        </w:tc>
        <w:tc>
          <w:tcPr>
            <w:tcW w:w="270" w:type="dxa"/>
            <w:vMerge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FC2F3E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8B2D2F" w:rsidRDefault="008B2D2F" w:rsidP="00383CFE"/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6701C5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Pr="00FC2F3E" w:rsidRDefault="00FC2F3E" w:rsidP="00FC2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MEDICINE</w:t>
            </w:r>
          </w:p>
        </w:tc>
        <w:tc>
          <w:tcPr>
            <w:tcW w:w="1710" w:type="dxa"/>
          </w:tcPr>
          <w:p w:rsidR="008B2D2F" w:rsidRDefault="008B2D2F" w:rsidP="00383CFE"/>
        </w:tc>
      </w:tr>
      <w:tr w:rsidR="008B2D2F">
        <w:trPr>
          <w:trHeight w:val="270"/>
        </w:trPr>
        <w:tc>
          <w:tcPr>
            <w:tcW w:w="3510" w:type="dxa"/>
          </w:tcPr>
          <w:p w:rsidR="008B2D2F" w:rsidRPr="008D51AB" w:rsidRDefault="008B2D2F" w:rsidP="00383CFE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HEALTH SCIENCE</w:t>
            </w: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University of SC – Columbia</w:t>
            </w:r>
          </w:p>
        </w:tc>
        <w:tc>
          <w:tcPr>
            <w:tcW w:w="1710" w:type="dxa"/>
          </w:tcPr>
          <w:p w:rsidR="008B2D2F" w:rsidRDefault="00FC2F3E" w:rsidP="00383CFE">
            <w:r>
              <w:t>M.D.</w:t>
            </w:r>
          </w:p>
        </w:tc>
      </w:tr>
      <w:tr w:rsidR="006701C5">
        <w:trPr>
          <w:trHeight w:val="270"/>
        </w:trPr>
        <w:tc>
          <w:tcPr>
            <w:tcW w:w="3510" w:type="dxa"/>
          </w:tcPr>
          <w:p w:rsidR="006701C5" w:rsidRDefault="006701C5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Clemson University</w:t>
            </w:r>
          </w:p>
        </w:tc>
        <w:tc>
          <w:tcPr>
            <w:tcW w:w="1890" w:type="dxa"/>
          </w:tcPr>
          <w:p w:rsidR="006701C5" w:rsidRDefault="006701C5" w:rsidP="00383CFE">
            <w:r>
              <w:t>B.S.</w:t>
            </w:r>
          </w:p>
        </w:tc>
        <w:tc>
          <w:tcPr>
            <w:tcW w:w="270" w:type="dxa"/>
          </w:tcPr>
          <w:p w:rsidR="006701C5" w:rsidRDefault="006701C5" w:rsidP="00383CFE"/>
        </w:tc>
        <w:tc>
          <w:tcPr>
            <w:tcW w:w="3780" w:type="dxa"/>
          </w:tcPr>
          <w:p w:rsidR="006701C5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Medical University of SC – Columbia</w:t>
            </w:r>
          </w:p>
        </w:tc>
        <w:tc>
          <w:tcPr>
            <w:tcW w:w="1710" w:type="dxa"/>
          </w:tcPr>
          <w:p w:rsidR="006701C5" w:rsidRDefault="00FC2F3E" w:rsidP="00383CFE">
            <w:r>
              <w:t>M.D.</w:t>
            </w:r>
          </w:p>
        </w:tc>
      </w:tr>
      <w:tr w:rsidR="006701C5">
        <w:trPr>
          <w:trHeight w:val="270"/>
        </w:trPr>
        <w:tc>
          <w:tcPr>
            <w:tcW w:w="3510" w:type="dxa"/>
          </w:tcPr>
          <w:p w:rsidR="006701C5" w:rsidRDefault="006701C5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Morris College</w:t>
            </w:r>
          </w:p>
        </w:tc>
        <w:tc>
          <w:tcPr>
            <w:tcW w:w="1890" w:type="dxa"/>
          </w:tcPr>
          <w:p w:rsidR="006701C5" w:rsidRDefault="006701C5" w:rsidP="00383CFE">
            <w:r>
              <w:t>B.S.</w:t>
            </w:r>
          </w:p>
        </w:tc>
        <w:tc>
          <w:tcPr>
            <w:tcW w:w="270" w:type="dxa"/>
          </w:tcPr>
          <w:p w:rsidR="006701C5" w:rsidRDefault="006701C5" w:rsidP="00383CFE"/>
        </w:tc>
        <w:tc>
          <w:tcPr>
            <w:tcW w:w="3780" w:type="dxa"/>
          </w:tcPr>
          <w:p w:rsidR="006701C5" w:rsidRDefault="006701C5" w:rsidP="00FC2F3E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6701C5" w:rsidRDefault="006701C5" w:rsidP="00383CFE"/>
        </w:tc>
      </w:tr>
      <w:tr w:rsidR="00FC2F3E">
        <w:trPr>
          <w:trHeight w:val="270"/>
        </w:trPr>
        <w:tc>
          <w:tcPr>
            <w:tcW w:w="3510" w:type="dxa"/>
          </w:tcPr>
          <w:p w:rsidR="00FC2F3E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South University</w:t>
            </w:r>
          </w:p>
        </w:tc>
        <w:tc>
          <w:tcPr>
            <w:tcW w:w="1890" w:type="dxa"/>
          </w:tcPr>
          <w:p w:rsidR="00FC2F3E" w:rsidRDefault="00FC2F3E" w:rsidP="00383CFE">
            <w:r>
              <w:t>B.S.</w:t>
            </w:r>
          </w:p>
        </w:tc>
        <w:tc>
          <w:tcPr>
            <w:tcW w:w="270" w:type="dxa"/>
          </w:tcPr>
          <w:p w:rsidR="00FC2F3E" w:rsidRDefault="00FC2F3E" w:rsidP="00383CFE"/>
        </w:tc>
        <w:tc>
          <w:tcPr>
            <w:tcW w:w="5490" w:type="dxa"/>
            <w:gridSpan w:val="2"/>
          </w:tcPr>
          <w:p w:rsidR="00FC2F3E" w:rsidRDefault="00FC2F3E" w:rsidP="00383CFE">
            <w:r>
              <w:rPr>
                <w:b/>
                <w:u w:val="single"/>
              </w:rPr>
              <w:t>MENTAL HEALTH COUNSELING/COUNSELOR</w:t>
            </w:r>
          </w:p>
        </w:tc>
      </w:tr>
      <w:tr w:rsidR="006701C5">
        <w:trPr>
          <w:trHeight w:val="270"/>
        </w:trPr>
        <w:tc>
          <w:tcPr>
            <w:tcW w:w="3510" w:type="dxa"/>
          </w:tcPr>
          <w:p w:rsidR="006701C5" w:rsidRDefault="006701C5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Medical University of SC</w:t>
            </w:r>
          </w:p>
        </w:tc>
        <w:tc>
          <w:tcPr>
            <w:tcW w:w="1890" w:type="dxa"/>
          </w:tcPr>
          <w:p w:rsidR="006701C5" w:rsidRDefault="006701C5" w:rsidP="00383CFE">
            <w:r>
              <w:t>B.H.S.</w:t>
            </w:r>
          </w:p>
        </w:tc>
        <w:tc>
          <w:tcPr>
            <w:tcW w:w="270" w:type="dxa"/>
          </w:tcPr>
          <w:p w:rsidR="006701C5" w:rsidRDefault="006701C5" w:rsidP="00383CFE"/>
        </w:tc>
        <w:tc>
          <w:tcPr>
            <w:tcW w:w="3780" w:type="dxa"/>
          </w:tcPr>
          <w:p w:rsidR="006701C5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South University</w:t>
            </w:r>
          </w:p>
        </w:tc>
        <w:tc>
          <w:tcPr>
            <w:tcW w:w="1710" w:type="dxa"/>
          </w:tcPr>
          <w:p w:rsidR="006701C5" w:rsidRDefault="00FC2F3E" w:rsidP="00383CFE">
            <w:r>
              <w:t>M.A.</w:t>
            </w:r>
          </w:p>
        </w:tc>
      </w:tr>
      <w:tr w:rsidR="006701C5">
        <w:trPr>
          <w:trHeight w:val="270"/>
        </w:trPr>
        <w:tc>
          <w:tcPr>
            <w:tcW w:w="3510" w:type="dxa"/>
          </w:tcPr>
          <w:p w:rsidR="006701C5" w:rsidRDefault="006701C5" w:rsidP="00383CFE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  <w:tc>
          <w:tcPr>
            <w:tcW w:w="1890" w:type="dxa"/>
          </w:tcPr>
          <w:p w:rsidR="006701C5" w:rsidRDefault="006701C5" w:rsidP="00383CFE"/>
        </w:tc>
        <w:tc>
          <w:tcPr>
            <w:tcW w:w="270" w:type="dxa"/>
          </w:tcPr>
          <w:p w:rsidR="006701C5" w:rsidRDefault="006701C5" w:rsidP="00383CFE"/>
        </w:tc>
        <w:tc>
          <w:tcPr>
            <w:tcW w:w="3780" w:type="dxa"/>
          </w:tcPr>
          <w:p w:rsidR="006701C5" w:rsidRDefault="006701C5" w:rsidP="00FC2F3E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6701C5" w:rsidRDefault="006701C5" w:rsidP="00383CFE"/>
        </w:tc>
      </w:tr>
      <w:tr w:rsidR="006701C5">
        <w:trPr>
          <w:trHeight w:val="270"/>
        </w:trPr>
        <w:tc>
          <w:tcPr>
            <w:tcW w:w="5400" w:type="dxa"/>
            <w:gridSpan w:val="2"/>
          </w:tcPr>
          <w:p w:rsidR="006701C5" w:rsidRDefault="006701C5" w:rsidP="00383CFE">
            <w:r>
              <w:rPr>
                <w:b/>
                <w:u w:val="single"/>
              </w:rPr>
              <w:t>HEALTH SERVICES POLICY and MANAGEMENT</w:t>
            </w:r>
          </w:p>
        </w:tc>
        <w:tc>
          <w:tcPr>
            <w:tcW w:w="270" w:type="dxa"/>
          </w:tcPr>
          <w:p w:rsidR="006701C5" w:rsidRDefault="006701C5" w:rsidP="00383CFE"/>
        </w:tc>
        <w:tc>
          <w:tcPr>
            <w:tcW w:w="3780" w:type="dxa"/>
          </w:tcPr>
          <w:p w:rsidR="006701C5" w:rsidRPr="00FC2F3E" w:rsidRDefault="00FC2F3E" w:rsidP="00FC2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 THERAPY</w:t>
            </w:r>
          </w:p>
        </w:tc>
        <w:tc>
          <w:tcPr>
            <w:tcW w:w="1710" w:type="dxa"/>
          </w:tcPr>
          <w:p w:rsidR="006701C5" w:rsidRDefault="006701C5" w:rsidP="00383CFE"/>
        </w:tc>
      </w:tr>
      <w:tr w:rsidR="006701C5">
        <w:trPr>
          <w:trHeight w:val="270"/>
        </w:trPr>
        <w:tc>
          <w:tcPr>
            <w:tcW w:w="3510" w:type="dxa"/>
            <w:vMerge w:val="restart"/>
          </w:tcPr>
          <w:p w:rsidR="006701C5" w:rsidRDefault="006701C5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University of SC – Columbia</w:t>
            </w:r>
          </w:p>
        </w:tc>
        <w:tc>
          <w:tcPr>
            <w:tcW w:w="1890" w:type="dxa"/>
            <w:vMerge w:val="restart"/>
          </w:tcPr>
          <w:p w:rsidR="006701C5" w:rsidRDefault="006701C5" w:rsidP="006701C5">
            <w:pPr>
              <w:pStyle w:val="ListParagraph"/>
              <w:ind w:left="0"/>
            </w:pPr>
            <w:r>
              <w:t xml:space="preserve">M.P.H., M.H.A., M.P.H., </w:t>
            </w:r>
            <w:proofErr w:type="spellStart"/>
            <w:r>
              <w:t>Ph.D</w:t>
            </w:r>
            <w:proofErr w:type="spellEnd"/>
            <w:r>
              <w:t xml:space="preserve">, and </w:t>
            </w:r>
            <w:proofErr w:type="spellStart"/>
            <w:r>
              <w:t>Dr.P.H</w:t>
            </w:r>
            <w:proofErr w:type="spellEnd"/>
            <w:r>
              <w:t>.</w:t>
            </w:r>
          </w:p>
        </w:tc>
        <w:tc>
          <w:tcPr>
            <w:tcW w:w="270" w:type="dxa"/>
            <w:vMerge w:val="restart"/>
          </w:tcPr>
          <w:p w:rsidR="006701C5" w:rsidRDefault="006701C5" w:rsidP="00383CFE"/>
        </w:tc>
        <w:tc>
          <w:tcPr>
            <w:tcW w:w="3780" w:type="dxa"/>
          </w:tcPr>
          <w:p w:rsidR="006701C5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Charleston Southern University</w:t>
            </w:r>
          </w:p>
        </w:tc>
        <w:tc>
          <w:tcPr>
            <w:tcW w:w="1710" w:type="dxa"/>
          </w:tcPr>
          <w:p w:rsidR="006701C5" w:rsidRDefault="00FC2F3E" w:rsidP="00383CFE">
            <w:r>
              <w:t>B.A.</w:t>
            </w:r>
          </w:p>
        </w:tc>
      </w:tr>
      <w:tr w:rsidR="006701C5">
        <w:trPr>
          <w:trHeight w:val="270"/>
        </w:trPr>
        <w:tc>
          <w:tcPr>
            <w:tcW w:w="3510" w:type="dxa"/>
            <w:vMerge/>
          </w:tcPr>
          <w:p w:rsidR="006701C5" w:rsidRDefault="006701C5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</w:p>
        </w:tc>
        <w:tc>
          <w:tcPr>
            <w:tcW w:w="1890" w:type="dxa"/>
            <w:vMerge/>
          </w:tcPr>
          <w:p w:rsidR="006701C5" w:rsidRDefault="006701C5" w:rsidP="006701C5">
            <w:pPr>
              <w:pStyle w:val="ListParagraph"/>
              <w:ind w:left="0"/>
            </w:pPr>
          </w:p>
        </w:tc>
        <w:tc>
          <w:tcPr>
            <w:tcW w:w="270" w:type="dxa"/>
            <w:vMerge/>
          </w:tcPr>
          <w:p w:rsidR="006701C5" w:rsidRDefault="006701C5" w:rsidP="00383CFE"/>
        </w:tc>
        <w:tc>
          <w:tcPr>
            <w:tcW w:w="3780" w:type="dxa"/>
          </w:tcPr>
          <w:p w:rsidR="006701C5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Converse College</w:t>
            </w:r>
          </w:p>
        </w:tc>
        <w:tc>
          <w:tcPr>
            <w:tcW w:w="1710" w:type="dxa"/>
          </w:tcPr>
          <w:p w:rsidR="006701C5" w:rsidRDefault="00FC2F3E" w:rsidP="00383CFE">
            <w:r>
              <w:t>B.M.U.S.</w:t>
            </w:r>
          </w:p>
        </w:tc>
      </w:tr>
      <w:tr w:rsidR="006701C5">
        <w:trPr>
          <w:trHeight w:val="270"/>
        </w:trPr>
        <w:tc>
          <w:tcPr>
            <w:tcW w:w="3510" w:type="dxa"/>
            <w:vMerge/>
          </w:tcPr>
          <w:p w:rsidR="006701C5" w:rsidRDefault="006701C5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</w:p>
        </w:tc>
        <w:tc>
          <w:tcPr>
            <w:tcW w:w="1890" w:type="dxa"/>
            <w:vMerge/>
          </w:tcPr>
          <w:p w:rsidR="006701C5" w:rsidRDefault="006701C5" w:rsidP="006701C5">
            <w:pPr>
              <w:pStyle w:val="ListParagraph"/>
              <w:ind w:left="0"/>
            </w:pPr>
          </w:p>
        </w:tc>
        <w:tc>
          <w:tcPr>
            <w:tcW w:w="270" w:type="dxa"/>
            <w:vMerge/>
          </w:tcPr>
          <w:p w:rsidR="006701C5" w:rsidRDefault="006701C5" w:rsidP="00383CFE"/>
        </w:tc>
        <w:tc>
          <w:tcPr>
            <w:tcW w:w="3780" w:type="dxa"/>
          </w:tcPr>
          <w:p w:rsidR="006701C5" w:rsidRDefault="006701C5" w:rsidP="00FC2F3E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6701C5" w:rsidRDefault="006701C5" w:rsidP="00383CFE"/>
        </w:tc>
      </w:tr>
      <w:tr w:rsidR="006701C5">
        <w:trPr>
          <w:trHeight w:val="270"/>
        </w:trPr>
        <w:tc>
          <w:tcPr>
            <w:tcW w:w="3510" w:type="dxa"/>
          </w:tcPr>
          <w:p w:rsidR="006701C5" w:rsidRDefault="006701C5" w:rsidP="008B2D2F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6701C5" w:rsidRDefault="006701C5" w:rsidP="00383CFE"/>
        </w:tc>
        <w:tc>
          <w:tcPr>
            <w:tcW w:w="270" w:type="dxa"/>
          </w:tcPr>
          <w:p w:rsidR="006701C5" w:rsidRDefault="006701C5" w:rsidP="00383CFE"/>
        </w:tc>
        <w:tc>
          <w:tcPr>
            <w:tcW w:w="3780" w:type="dxa"/>
          </w:tcPr>
          <w:p w:rsidR="006701C5" w:rsidRPr="00FC2F3E" w:rsidRDefault="00FC2F3E" w:rsidP="00FC2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NURSE ANESTHESIA</w:t>
            </w:r>
          </w:p>
        </w:tc>
        <w:tc>
          <w:tcPr>
            <w:tcW w:w="1710" w:type="dxa"/>
          </w:tcPr>
          <w:p w:rsidR="006701C5" w:rsidRDefault="006701C5" w:rsidP="00383CFE"/>
        </w:tc>
      </w:tr>
      <w:tr w:rsidR="008B2D2F">
        <w:trPr>
          <w:trHeight w:val="270"/>
        </w:trPr>
        <w:tc>
          <w:tcPr>
            <w:tcW w:w="5400" w:type="dxa"/>
            <w:gridSpan w:val="2"/>
          </w:tcPr>
          <w:p w:rsidR="008B2D2F" w:rsidRDefault="008B2D2F" w:rsidP="00383CFE">
            <w:r>
              <w:rPr>
                <w:b/>
                <w:u w:val="single"/>
              </w:rPr>
              <w:t>HEALTH SYSTEM/HEALTH ADMINISTRATION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University of SC – Columbia</w:t>
            </w:r>
          </w:p>
        </w:tc>
        <w:tc>
          <w:tcPr>
            <w:tcW w:w="1710" w:type="dxa"/>
          </w:tcPr>
          <w:p w:rsidR="008B2D2F" w:rsidRDefault="00FC2F3E" w:rsidP="00383CFE">
            <w:r>
              <w:t>M.N.A.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Medical University of SC</w:t>
            </w:r>
          </w:p>
        </w:tc>
        <w:tc>
          <w:tcPr>
            <w:tcW w:w="1890" w:type="dxa"/>
          </w:tcPr>
          <w:p w:rsidR="008B2D2F" w:rsidRDefault="008B2D2F" w:rsidP="00383CFE">
            <w:r>
              <w:t>P.B. Certification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Medical University of SC</w:t>
            </w:r>
          </w:p>
        </w:tc>
        <w:tc>
          <w:tcPr>
            <w:tcW w:w="1710" w:type="dxa"/>
          </w:tcPr>
          <w:p w:rsidR="008B2D2F" w:rsidRDefault="00FC2F3E" w:rsidP="00383CFE">
            <w:r>
              <w:t>M.S.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8B2D2F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8B2D2F" w:rsidP="00FC2F3E">
            <w:pPr>
              <w:pStyle w:val="ListParagraph"/>
              <w:ind w:left="162"/>
            </w:pPr>
          </w:p>
        </w:tc>
        <w:tc>
          <w:tcPr>
            <w:tcW w:w="1710" w:type="dxa"/>
          </w:tcPr>
          <w:p w:rsidR="008B2D2F" w:rsidRDefault="008B2D2F" w:rsidP="00383CFE"/>
        </w:tc>
      </w:tr>
      <w:tr w:rsidR="008B2D2F">
        <w:trPr>
          <w:trHeight w:val="270"/>
        </w:trPr>
        <w:tc>
          <w:tcPr>
            <w:tcW w:w="3510" w:type="dxa"/>
          </w:tcPr>
          <w:p w:rsidR="008B2D2F" w:rsidRPr="003C61CB" w:rsidRDefault="008B2D2F" w:rsidP="00383C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HEALTHCARE MANAGEMENT</w:t>
            </w: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Pr="00FC2F3E" w:rsidRDefault="00FC2F3E" w:rsidP="00FC2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NURSING</w:t>
            </w:r>
          </w:p>
        </w:tc>
        <w:tc>
          <w:tcPr>
            <w:tcW w:w="1710" w:type="dxa"/>
          </w:tcPr>
          <w:p w:rsidR="008B2D2F" w:rsidRDefault="008B2D2F" w:rsidP="00383CFE"/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South University</w:t>
            </w:r>
          </w:p>
        </w:tc>
        <w:tc>
          <w:tcPr>
            <w:tcW w:w="1890" w:type="dxa"/>
          </w:tcPr>
          <w:p w:rsidR="008B2D2F" w:rsidRDefault="008B2D2F" w:rsidP="00383CFE">
            <w:r>
              <w:t>B.S.</w:t>
            </w:r>
          </w:p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Clemson University</w:t>
            </w:r>
          </w:p>
        </w:tc>
        <w:tc>
          <w:tcPr>
            <w:tcW w:w="1710" w:type="dxa"/>
          </w:tcPr>
          <w:p w:rsidR="008B2D2F" w:rsidRDefault="00FC2F3E" w:rsidP="00383CFE">
            <w:r>
              <w:t>M.S.</w:t>
            </w:r>
          </w:p>
        </w:tc>
      </w:tr>
      <w:tr w:rsidR="008B2D2F">
        <w:trPr>
          <w:trHeight w:val="270"/>
        </w:trPr>
        <w:tc>
          <w:tcPr>
            <w:tcW w:w="3510" w:type="dxa"/>
          </w:tcPr>
          <w:p w:rsidR="008B2D2F" w:rsidRDefault="008B2D2F" w:rsidP="008B2D2F">
            <w:pPr>
              <w:pStyle w:val="ListParagraph"/>
              <w:ind w:left="162"/>
            </w:pPr>
          </w:p>
        </w:tc>
        <w:tc>
          <w:tcPr>
            <w:tcW w:w="1890" w:type="dxa"/>
          </w:tcPr>
          <w:p w:rsidR="008B2D2F" w:rsidRDefault="008B2D2F" w:rsidP="00383CFE"/>
        </w:tc>
        <w:tc>
          <w:tcPr>
            <w:tcW w:w="270" w:type="dxa"/>
          </w:tcPr>
          <w:p w:rsidR="008B2D2F" w:rsidRDefault="008B2D2F" w:rsidP="00383CFE"/>
        </w:tc>
        <w:tc>
          <w:tcPr>
            <w:tcW w:w="3780" w:type="dxa"/>
          </w:tcPr>
          <w:p w:rsidR="008B2D2F" w:rsidRDefault="00FC2F3E" w:rsidP="00383CF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>Aiken Technical College</w:t>
            </w:r>
          </w:p>
        </w:tc>
        <w:tc>
          <w:tcPr>
            <w:tcW w:w="1710" w:type="dxa"/>
          </w:tcPr>
          <w:p w:rsidR="008B2D2F" w:rsidRDefault="00FC2F3E" w:rsidP="00383CFE">
            <w:r>
              <w:t>A.A.S.</w:t>
            </w:r>
          </w:p>
        </w:tc>
      </w:tr>
    </w:tbl>
    <w:sdt>
      <w:sdtPr>
        <w:id w:val="194273368"/>
        <w:docPartObj>
          <w:docPartGallery w:val="Page Numbers (Top of Page)"/>
          <w:docPartUnique/>
        </w:docPartObj>
      </w:sdtPr>
      <w:sdtContent>
        <w:p w:rsidR="00115A9D" w:rsidRDefault="00115A9D" w:rsidP="00115A9D">
          <w:pPr>
            <w:jc w:val="right"/>
          </w:pPr>
        </w:p>
        <w:p w:rsidR="000655B5" w:rsidRDefault="00115A9D" w:rsidP="00115A9D">
          <w:pPr>
            <w:jc w:val="right"/>
          </w:pPr>
          <w:r>
            <w:t xml:space="preserve">Page </w:t>
          </w:r>
          <w:fldSimple w:instr=" PAGE ">
            <w:r w:rsidR="00F60645">
              <w:rPr>
                <w:noProof/>
              </w:rPr>
              <w:t>3</w:t>
            </w:r>
          </w:fldSimple>
          <w:r>
            <w:t xml:space="preserve"> of </w:t>
          </w:r>
          <w:fldSimple w:instr=" NUMPAGES  ">
            <w:r w:rsidR="00F60645">
              <w:rPr>
                <w:noProof/>
              </w:rPr>
              <w:t>5</w:t>
            </w:r>
          </w:fldSimple>
        </w:p>
        <w:tbl>
          <w:tblPr>
            <w:tblStyle w:val="TableGrid"/>
            <w:tblpPr w:leftFromText="180" w:rightFromText="180" w:vertAnchor="text" w:horzAnchor="page" w:tblpX="669" w:tblpY="-327"/>
            <w:tblW w:w="111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690"/>
            <w:gridCol w:w="1710"/>
            <w:gridCol w:w="270"/>
            <w:gridCol w:w="3780"/>
            <w:gridCol w:w="1710"/>
          </w:tblGrid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br w:type="page"/>
                  <w:t>Northeastern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383CFE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NURSING PRACTICE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Spartanburg Community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 xml:space="preserve">D.N.P. and </w:t>
                </w:r>
                <w:proofErr w:type="spellStart"/>
                <w:r>
                  <w:t>Ph.D</w:t>
                </w:r>
                <w:proofErr w:type="spellEnd"/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Central Carolina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D.N.P. and Ph.D.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Florence-Darlington Tech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Greenville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383CFE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OCCUPATIONAL THERAPY ASSISTANT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Horry-Georgetown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Greenville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Midlands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 xml:space="preserve">Horry-Georgetown </w:t>
                </w:r>
                <w:proofErr w:type="gramStart"/>
                <w:r>
                  <w:t>Technical  College</w:t>
                </w:r>
                <w:proofErr w:type="gramEnd"/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Orangeburg-Calhoun Tech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Trident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Piedmont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 xml:space="preserve">Technical College of the </w:t>
                </w:r>
                <w:proofErr w:type="spellStart"/>
                <w:r>
                  <w:t>Lowcountry</w:t>
                </w:r>
                <w:proofErr w:type="spellEnd"/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383CFE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PEDIATRIC NURSE PRACTITIONER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Tri-County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P.M. Certificate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Trident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York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383CFE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PHARMACEUTICAL SCIENCES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Charleston Southern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M.S.</w:t>
                </w:r>
                <w:r w:rsidR="00553240">
                  <w:t>,</w:t>
                </w:r>
                <w:r>
                  <w:t xml:space="preserve"> </w:t>
                </w:r>
                <w:proofErr w:type="spellStart"/>
                <w:r>
                  <w:t>Pharm.D</w:t>
                </w:r>
                <w:proofErr w:type="spellEnd"/>
                <w:r>
                  <w:t xml:space="preserve">. 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Coastal Carolina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>
                <w:proofErr w:type="gramStart"/>
                <w:r>
                  <w:t>and</w:t>
                </w:r>
                <w:proofErr w:type="gramEnd"/>
                <w:r>
                  <w:t xml:space="preserve"> Ph.D.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South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Presbyterian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proofErr w:type="spellStart"/>
                <w:r>
                  <w:t>Pharm.D</w:t>
                </w:r>
                <w:proofErr w:type="spellEnd"/>
                <w:r>
                  <w:t>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Clemson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South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proofErr w:type="spellStart"/>
                <w:r>
                  <w:t>Pharm.D</w:t>
                </w:r>
                <w:proofErr w:type="spellEnd"/>
                <w:r>
                  <w:t>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Francis Marion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proofErr w:type="spellStart"/>
                <w:r>
                  <w:t>Pharm.D</w:t>
                </w:r>
                <w:proofErr w:type="spellEnd"/>
                <w:r>
                  <w:t>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 xml:space="preserve">Lander University 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South Carolina State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5490" w:type="dxa"/>
                <w:gridSpan w:val="2"/>
              </w:tcPr>
              <w:p w:rsidR="000655B5" w:rsidRDefault="000655B5" w:rsidP="000655B5">
                <w:r>
                  <w:rPr>
                    <w:b/>
                    <w:u w:val="single"/>
                  </w:rPr>
                  <w:t>PHYSICAL ACTIVITY and PUBLIC HEALTH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M.P.H.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University of SC – Aiken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University of SC – Beaufort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D86A8C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PHYSICAL THERAPY ASSISTING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 xml:space="preserve">University of SC – Upstate 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Greenville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Newberry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Horry-Georgetown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  <w:vMerge w:val="restart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Medical University of SC</w:t>
                </w:r>
              </w:p>
            </w:tc>
            <w:tc>
              <w:tcPr>
                <w:tcW w:w="1710" w:type="dxa"/>
                <w:vMerge w:val="restart"/>
              </w:tcPr>
              <w:p w:rsidR="000655B5" w:rsidRDefault="000655B5" w:rsidP="000655B5">
                <w:r>
                  <w:t>B.S.N and M.S.N.</w:t>
                </w:r>
              </w:p>
            </w:tc>
            <w:tc>
              <w:tcPr>
                <w:tcW w:w="270" w:type="dxa"/>
                <w:vMerge w:val="restart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Midlands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  <w:vMerge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</w:p>
            </w:tc>
            <w:tc>
              <w:tcPr>
                <w:tcW w:w="1710" w:type="dxa"/>
                <w:vMerge/>
              </w:tcPr>
              <w:p w:rsidR="000655B5" w:rsidRDefault="000655B5" w:rsidP="000655B5"/>
            </w:tc>
            <w:tc>
              <w:tcPr>
                <w:tcW w:w="270" w:type="dxa"/>
                <w:vMerge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Piedmont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Bob Jones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 xml:space="preserve">Technical College of the </w:t>
                </w:r>
                <w:proofErr w:type="spellStart"/>
                <w:r>
                  <w:t>Lowcountry</w:t>
                </w:r>
                <w:proofErr w:type="spellEnd"/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A.A.S.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South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B.S.N.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Trident Technical College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/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D86A8C" w:rsidRDefault="000655B5" w:rsidP="000655B5">
                <w:pPr>
                  <w:rPr>
                    <w:b/>
                    <w:u w:val="single"/>
                  </w:rPr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Pr="00DF3E71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NURSING ADMINISTRATION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r w:rsidRPr="00D86A8C">
                  <w:rPr>
                    <w:b/>
                    <w:u w:val="single"/>
                  </w:rPr>
                  <w:t>PHYSICAL THERAPY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  <w:vMerge w:val="restart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University of SC – Columbia</w:t>
                </w:r>
              </w:p>
            </w:tc>
            <w:tc>
              <w:tcPr>
                <w:tcW w:w="1710" w:type="dxa"/>
                <w:vMerge w:val="restart"/>
              </w:tcPr>
              <w:p w:rsidR="000655B5" w:rsidRDefault="000655B5" w:rsidP="000655B5">
                <w:r>
                  <w:t>P.M. Certificate</w:t>
                </w:r>
              </w:p>
              <w:p w:rsidR="000655B5" w:rsidRDefault="000655B5" w:rsidP="000655B5">
                <w:proofErr w:type="gramStart"/>
                <w:r>
                  <w:t>and</w:t>
                </w:r>
                <w:proofErr w:type="gramEnd"/>
                <w:r>
                  <w:t xml:space="preserve"> M.S.N.</w:t>
                </w:r>
              </w:p>
            </w:tc>
            <w:tc>
              <w:tcPr>
                <w:tcW w:w="270" w:type="dxa"/>
                <w:vMerge w:val="restart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D.P.T.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  <w:vMerge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</w:p>
            </w:tc>
            <w:tc>
              <w:tcPr>
                <w:tcW w:w="1710" w:type="dxa"/>
                <w:vMerge/>
              </w:tcPr>
              <w:p w:rsidR="000655B5" w:rsidRDefault="000655B5" w:rsidP="000655B5"/>
            </w:tc>
            <w:tc>
              <w:tcPr>
                <w:tcW w:w="270" w:type="dxa"/>
                <w:vMerge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D.P.T.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P.M. Certificate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AB6E3D" w:rsidRDefault="000655B5" w:rsidP="000655B5">
                <w:pPr>
                  <w:rPr>
                    <w:b/>
                    <w:u w:val="single"/>
                  </w:rPr>
                </w:pPr>
                <w:r w:rsidRPr="00AB6E3D">
                  <w:rPr>
                    <w:b/>
                    <w:u w:val="single"/>
                  </w:rPr>
                  <w:t>PHYSICIAN ASSISTANT STUDIES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Pr="00383CFE" w:rsidRDefault="000655B5" w:rsidP="000655B5">
                <w:pPr>
                  <w:rPr>
                    <w:b/>
                    <w:u w:val="single"/>
                  </w:rPr>
                </w:pPr>
                <w:r w:rsidRPr="00383CFE">
                  <w:rPr>
                    <w:b/>
                    <w:u w:val="single"/>
                  </w:rPr>
                  <w:t>NURSING EDUCATION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M.S.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Charleston Southern University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M.S.N.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Pr="00D86A8C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PSYCHIATRIC REHABILITATION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Pr="00383CFE" w:rsidRDefault="000655B5" w:rsidP="000655B5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NURSING HEALTH CARE SYSTEMS</w:t>
                </w: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Certificate</w:t>
                </w:r>
              </w:p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0655B5" w:rsidRDefault="000655B5" w:rsidP="000655B5">
                <w:r>
                  <w:t>M.S.N.</w:t>
                </w:r>
              </w:p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  <w:tr w:rsidR="000655B5">
            <w:trPr>
              <w:trHeight w:val="270"/>
            </w:trPr>
            <w:tc>
              <w:tcPr>
                <w:tcW w:w="369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  <w:tc>
              <w:tcPr>
                <w:tcW w:w="270" w:type="dxa"/>
              </w:tcPr>
              <w:p w:rsidR="000655B5" w:rsidRDefault="000655B5" w:rsidP="000655B5"/>
            </w:tc>
            <w:tc>
              <w:tcPr>
                <w:tcW w:w="3780" w:type="dxa"/>
              </w:tcPr>
              <w:p w:rsidR="000655B5" w:rsidRDefault="000655B5" w:rsidP="000655B5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0655B5" w:rsidRDefault="000655B5" w:rsidP="000655B5"/>
            </w:tc>
          </w:tr>
        </w:tbl>
        <w:p w:rsidR="00AB6E3D" w:rsidRDefault="000924BC" w:rsidP="00553240"/>
      </w:sdtContent>
    </w:sdt>
    <w:sdt>
      <w:sdtPr>
        <w:id w:val="194273369"/>
        <w:docPartObj>
          <w:docPartGallery w:val="Page Numbers (Top of Page)"/>
          <w:docPartUnique/>
        </w:docPartObj>
      </w:sdtPr>
      <w:sdtContent>
        <w:p w:rsidR="00553240" w:rsidRDefault="00553240" w:rsidP="00115A9D">
          <w:pPr>
            <w:jc w:val="right"/>
          </w:pPr>
        </w:p>
        <w:p w:rsidR="00553240" w:rsidRDefault="00115A9D" w:rsidP="00115A9D">
          <w:pPr>
            <w:jc w:val="right"/>
          </w:pPr>
          <w:r>
            <w:t xml:space="preserve">Page </w:t>
          </w:r>
          <w:fldSimple w:instr=" PAGE ">
            <w:r w:rsidR="00F60645">
              <w:rPr>
                <w:noProof/>
              </w:rPr>
              <w:t>4</w:t>
            </w:r>
          </w:fldSimple>
          <w:r>
            <w:t xml:space="preserve"> of </w:t>
          </w:r>
          <w:fldSimple w:instr=" NUMPAGES  ">
            <w:r w:rsidR="00F60645">
              <w:rPr>
                <w:noProof/>
              </w:rPr>
              <w:t>5</w:t>
            </w:r>
          </w:fldSimple>
        </w:p>
        <w:p w:rsidR="00553240" w:rsidRDefault="00553240" w:rsidP="00115A9D">
          <w:pPr>
            <w:jc w:val="right"/>
          </w:pPr>
        </w:p>
        <w:p w:rsidR="000655B5" w:rsidRDefault="000655B5" w:rsidP="00115A9D">
          <w:pPr>
            <w:jc w:val="right"/>
          </w:pPr>
        </w:p>
        <w:tbl>
          <w:tblPr>
            <w:tblStyle w:val="TableGrid"/>
            <w:tblpPr w:leftFromText="180" w:rightFromText="180" w:vertAnchor="text" w:horzAnchor="page" w:tblpX="559" w:tblpY="182"/>
            <w:tblW w:w="112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690"/>
            <w:gridCol w:w="1710"/>
            <w:gridCol w:w="270"/>
            <w:gridCol w:w="3780"/>
            <w:gridCol w:w="1800"/>
          </w:tblGrid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Pr="00D86A8C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PUBLIC HEALTH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 xml:space="preserve"> 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Pr="00383CFE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SPEECH PATHOLOGY</w:t>
                </w: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P.B. Certificate,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 xml:space="preserve"> University of SC – Columbia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M.S.P.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B.A., and B.S.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Bob Jones University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B.S.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r w:rsidRPr="00210A16">
                  <w:rPr>
                    <w:b/>
                    <w:u w:val="single"/>
                  </w:rPr>
                  <w:t>RADIATION PROTECTION</w:t>
                </w: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Pr="00D82F3C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SPEECH PATHOLOGY &amp; AUDIOLOGY</w:t>
                </w: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  <w:rPr>
                    <w:b/>
                    <w:u w:val="single"/>
                  </w:rPr>
                </w:pPr>
                <w:r>
                  <w:t>Aiken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South Carolina State University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B.A. and M.A.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  <w:rPr>
                    <w:b/>
                    <w:u w:val="single"/>
                  </w:rPr>
                </w:pPr>
                <w:r>
                  <w:t>Spartanburg Community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Pr="00210A16" w:rsidRDefault="00553240" w:rsidP="00553240">
                <w:pPr>
                  <w:rPr>
                    <w:b/>
                    <w:u w:val="single"/>
                  </w:rPr>
                </w:pP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Pr="00D82F3C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SPEECH LANGUAGE PATHOLOGY</w:t>
                </w: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Pr="00210A16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RADIOLOGIC TECHNOLOGY</w:t>
                </w: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Columbia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M.C.D.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Aiken Technology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Columbia College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B.A.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Florence-Darlington Tech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Greenville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Pr="00D82F3C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TECHNICAL NURSING</w:t>
                </w: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Horry-Georgetown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University of SC – Lancaster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A.S.N.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Midlands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Orangeburg-Calhoun Tech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5580" w:type="dxa"/>
                <w:gridSpan w:val="2"/>
              </w:tcPr>
              <w:p w:rsidR="00553240" w:rsidRDefault="00553240" w:rsidP="00553240">
                <w:r>
                  <w:rPr>
                    <w:b/>
                    <w:u w:val="single"/>
                  </w:rPr>
                  <w:t>THERAPEUTIC RECREATION/RECREATIONAL THERAPY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Piedmont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Benedict College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B.S.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Spartanburg Community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 xml:space="preserve">Technical College of the </w:t>
                </w:r>
                <w:proofErr w:type="spellStart"/>
                <w:r>
                  <w:t>Lowcountry</w:t>
                </w:r>
                <w:proofErr w:type="spellEnd"/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Pr="00D82F3C" w:rsidRDefault="00553240" w:rsidP="00553240">
                <w:pPr>
                  <w:rPr>
                    <w:b/>
                    <w:u w:val="single"/>
                  </w:rPr>
                </w:pPr>
                <w:r w:rsidRPr="00D82F3C">
                  <w:rPr>
                    <w:b/>
                    <w:u w:val="single"/>
                  </w:rPr>
                  <w:t>VETERINARY TECHNOLOGY</w:t>
                </w: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Trident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Piedmont Technical College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A.A.S.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York Technical College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Tri-County Technical College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A.A.S.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Tri-County Technical College</w:t>
                </w:r>
              </w:p>
            </w:tc>
            <w:tc>
              <w:tcPr>
                <w:tcW w:w="1800" w:type="dxa"/>
              </w:tcPr>
              <w:p w:rsidR="00553240" w:rsidRDefault="00553240" w:rsidP="00553240">
                <w:r>
                  <w:t>A.A.S.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Pr="00210A16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REHABILITATION COUNSELING</w:t>
                </w: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Newberry College</w:t>
                </w:r>
              </w:p>
            </w:tc>
            <w:tc>
              <w:tcPr>
                <w:tcW w:w="1800" w:type="dxa"/>
              </w:tcPr>
              <w:p w:rsidR="00553240" w:rsidRPr="000564C6" w:rsidRDefault="00553240" w:rsidP="00553240">
                <w:r>
                  <w:t>B.S.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South Carolina State University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M.A.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University of SC – Columbia</w:t>
                </w:r>
              </w:p>
            </w:tc>
            <w:tc>
              <w:tcPr>
                <w:tcW w:w="1710" w:type="dxa"/>
              </w:tcPr>
              <w:p w:rsidR="00553240" w:rsidRDefault="00553240" w:rsidP="00553240">
                <w:r>
                  <w:t>M.R.C.</w:t>
                </w:r>
              </w:p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5580" w:type="dxa"/>
                <w:gridSpan w:val="2"/>
              </w:tcPr>
              <w:p w:rsidR="00553240" w:rsidRDefault="00553240" w:rsidP="00553240">
                <w:r>
                  <w:rPr>
                    <w:b/>
                    <w:u w:val="single"/>
                  </w:rPr>
                  <w:t>VETERINARY/ANIMAL HEALTH TECHNOLOGY/TECHNICIAN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numPr>
                    <w:ilvl w:val="0"/>
                    <w:numId w:val="2"/>
                  </w:numPr>
                  <w:ind w:left="162" w:hanging="180"/>
                </w:pPr>
                <w:r>
                  <w:t>Trident Technical College</w:t>
                </w:r>
              </w:p>
            </w:tc>
            <w:tc>
              <w:tcPr>
                <w:tcW w:w="1800" w:type="dxa"/>
              </w:tcPr>
              <w:p w:rsidR="00553240" w:rsidRDefault="00CE3BF4" w:rsidP="00553240">
                <w:r>
                  <w:t>V.T.</w:t>
                </w:r>
              </w:p>
            </w:tc>
          </w:tr>
          <w:tr w:rsidR="00553240">
            <w:trPr>
              <w:trHeight w:val="270"/>
            </w:trPr>
            <w:tc>
              <w:tcPr>
                <w:tcW w:w="3690" w:type="dxa"/>
              </w:tcPr>
              <w:p w:rsidR="00553240" w:rsidRPr="00210A16" w:rsidRDefault="00553240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REHABILITATION SCIENCE</w:t>
                </w:r>
              </w:p>
            </w:tc>
            <w:tc>
              <w:tcPr>
                <w:tcW w:w="1710" w:type="dxa"/>
              </w:tcPr>
              <w:p w:rsidR="00553240" w:rsidRDefault="00553240" w:rsidP="00553240"/>
            </w:tc>
            <w:tc>
              <w:tcPr>
                <w:tcW w:w="270" w:type="dxa"/>
              </w:tcPr>
              <w:p w:rsidR="00553240" w:rsidRDefault="00553240" w:rsidP="00553240"/>
            </w:tc>
            <w:tc>
              <w:tcPr>
                <w:tcW w:w="3780" w:type="dxa"/>
              </w:tcPr>
              <w:p w:rsidR="00553240" w:rsidRDefault="00553240" w:rsidP="00553240">
                <w:pPr>
                  <w:pStyle w:val="ListParagraph"/>
                  <w:ind w:left="162"/>
                </w:pPr>
              </w:p>
            </w:tc>
            <w:tc>
              <w:tcPr>
                <w:tcW w:w="1800" w:type="dxa"/>
              </w:tcPr>
              <w:p w:rsidR="00553240" w:rsidRDefault="00553240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M.S.R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 w:val="restart"/>
              </w:tcPr>
              <w:tbl>
                <w:tblPr>
                  <w:tblStyle w:val="TableGrid"/>
                  <w:tblW w:w="0" w:type="auto"/>
                  <w:tblLook w:val="00BF"/>
                </w:tblPr>
                <w:tblGrid>
                  <w:gridCol w:w="2674"/>
                  <w:gridCol w:w="2675"/>
                </w:tblGrid>
                <w:tr w:rsidR="004F4335">
                  <w:tc>
                    <w:tcPr>
                      <w:tcW w:w="2674" w:type="dxa"/>
                    </w:tcPr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ind w:left="432" w:hanging="432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AAS = Associate in Applied Science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ASN = Associate Degree Nursing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AB =</w:t>
                      </w:r>
                      <w:r>
                        <w:rPr>
                          <w:rFonts w:ascii="Calibri" w:hAnsi="Calibri" w:cs="Calibri"/>
                          <w:spacing w:val="5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Artium</w:t>
                      </w:r>
                      <w:proofErr w:type="spellEnd"/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Baccalaureus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BA = Bachelor of Art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BMUS = Bachelor of Music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BS = Bachelor of Science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BSN = Bachelor of Science Nursing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DC = Doctor of Chiropractic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DHA = Doctor of Health Administration;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DMD = Doctor of Dental Medicine</w:t>
                      </w:r>
                    </w:p>
                    <w:p w:rsidR="008C2A39" w:rsidRDefault="008C2A39" w:rsidP="008C2A3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DNP = Doctor of Nursing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DPT = Doctor of Physical Therapy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MCD = Master Communication Disorders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MD = Doctor of Medicine 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2675" w:type="dxa"/>
                    </w:tcPr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MHA = Master of Health Administration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48" w:hanging="648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MMFT = Master of Marriage and Family Therapy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MPH = Master of Public Health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MRC = Master of Rehabilitation Counseling 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MS = Master of Science</w:t>
                      </w:r>
                    </w:p>
                    <w:p w:rsidR="004F4335" w:rsidRDefault="004F4335" w:rsidP="004F433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76" w:hanging="576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MSCR = Master of Science in Clinical Research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MSP = Master of Speech Pathology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ind w:left="504" w:hanging="504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MSR = Master Science in Recreation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PB = Post Baccalaureate 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Pharm</w:t>
                      </w:r>
                      <w:proofErr w:type="spellEnd"/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D= Doctor of Pharmacy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Lucida Grande" w:hAnsi="Lucida Grande" w:cs="Lucida Grande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PhD = Doctor of Philosophy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PM = Project Management</w:t>
                      </w:r>
                    </w:p>
                    <w:p w:rsidR="004F4335" w:rsidRDefault="004F4335" w:rsidP="004F4335">
                      <w:pPr>
                        <w:framePr w:hSpace="180" w:wrap="around" w:vAnchor="text" w:hAnchor="page" w:x="559" w:y="182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VT = Veterinary Technician</w:t>
                      </w:r>
                    </w:p>
                  </w:tc>
                </w:tr>
              </w:tbl>
              <w:p w:rsidR="006E568B" w:rsidRDefault="006E568B" w:rsidP="006E568B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6E568B" w:rsidRDefault="006E568B" w:rsidP="00553240"/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5400" w:type="dxa"/>
                <w:gridSpan w:val="2"/>
              </w:tcPr>
              <w:p w:rsidR="006E568B" w:rsidRDefault="006E568B" w:rsidP="00553240">
                <w:r>
                  <w:rPr>
                    <w:b/>
                    <w:u w:val="single"/>
                  </w:rPr>
                  <w:t>REHABILITATION/THERAPEUTIC SERVICES, OTHER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South Carolina State University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P.M. Certificate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6E568B" w:rsidRDefault="006E568B" w:rsidP="00553240"/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Pr="00C577D1" w:rsidRDefault="006E568B" w:rsidP="00553240">
                <w:pPr>
                  <w:rPr>
                    <w:b/>
                  </w:rPr>
                </w:pPr>
                <w:r w:rsidRPr="00C577D1">
                  <w:rPr>
                    <w:b/>
                  </w:rPr>
                  <w:t>RESEARCH ADMINISTRATION</w:t>
                </w:r>
              </w:p>
            </w:tc>
            <w:tc>
              <w:tcPr>
                <w:tcW w:w="1710" w:type="dxa"/>
              </w:tcPr>
              <w:p w:rsidR="006E568B" w:rsidRDefault="006E568B" w:rsidP="00553240"/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Medical University of SC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M.R.A.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ind w:left="162"/>
                </w:pPr>
              </w:p>
            </w:tc>
            <w:tc>
              <w:tcPr>
                <w:tcW w:w="1710" w:type="dxa"/>
              </w:tcPr>
              <w:p w:rsidR="006E568B" w:rsidRDefault="006E568B" w:rsidP="00553240"/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Pr="00C577D1" w:rsidRDefault="006E568B" w:rsidP="00553240">
                <w:pPr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RESPIRATORY CARE</w:t>
                </w:r>
              </w:p>
            </w:tc>
            <w:tc>
              <w:tcPr>
                <w:tcW w:w="1710" w:type="dxa"/>
              </w:tcPr>
              <w:p w:rsidR="006E568B" w:rsidRDefault="006E568B" w:rsidP="00553240"/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Florence-Darlington Tech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Greenville Technical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Midlands Technical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Orangeburg-Calhoun Tech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Piedmont Technical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Spartanburg Community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  <w:tr w:rsidR="006E568B">
            <w:trPr>
              <w:trHeight w:val="270"/>
            </w:trPr>
            <w:tc>
              <w:tcPr>
                <w:tcW w:w="3690" w:type="dxa"/>
              </w:tcPr>
              <w:p w:rsidR="006E568B" w:rsidRDefault="006E568B" w:rsidP="00553240">
                <w:pPr>
                  <w:pStyle w:val="ListParagraph"/>
                  <w:numPr>
                    <w:ilvl w:val="0"/>
                    <w:numId w:val="1"/>
                  </w:numPr>
                  <w:ind w:left="162" w:hanging="162"/>
                </w:pPr>
                <w:r>
                  <w:t>Trident Technical College</w:t>
                </w:r>
              </w:p>
            </w:tc>
            <w:tc>
              <w:tcPr>
                <w:tcW w:w="1710" w:type="dxa"/>
              </w:tcPr>
              <w:p w:rsidR="006E568B" w:rsidRDefault="006E568B" w:rsidP="00553240">
                <w:r>
                  <w:t>A.A.S.</w:t>
                </w:r>
              </w:p>
            </w:tc>
            <w:tc>
              <w:tcPr>
                <w:tcW w:w="270" w:type="dxa"/>
              </w:tcPr>
              <w:p w:rsidR="006E568B" w:rsidRDefault="006E568B" w:rsidP="00553240"/>
            </w:tc>
            <w:tc>
              <w:tcPr>
                <w:tcW w:w="5580" w:type="dxa"/>
                <w:gridSpan w:val="2"/>
                <w:vMerge/>
              </w:tcPr>
              <w:p w:rsidR="006E568B" w:rsidRDefault="006E568B" w:rsidP="00553240"/>
            </w:tc>
          </w:tr>
        </w:tbl>
        <w:p w:rsidR="00115A9D" w:rsidRDefault="000924BC" w:rsidP="00115A9D">
          <w:pPr>
            <w:jc w:val="right"/>
          </w:pPr>
        </w:p>
      </w:sdtContent>
    </w:sdt>
    <w:sdt>
      <w:sdtPr>
        <w:id w:val="194273370"/>
        <w:docPartObj>
          <w:docPartGallery w:val="Page Numbers (Top of Page)"/>
          <w:docPartUnique/>
        </w:docPartObj>
      </w:sdtPr>
      <w:sdtContent>
        <w:p w:rsidR="00115A9D" w:rsidRDefault="00115A9D" w:rsidP="00115A9D">
          <w:pPr>
            <w:jc w:val="right"/>
          </w:pPr>
          <w:r>
            <w:t xml:space="preserve">Page </w:t>
          </w:r>
          <w:fldSimple w:instr=" PAGE ">
            <w:r w:rsidR="00F60645">
              <w:rPr>
                <w:noProof/>
              </w:rPr>
              <w:t>5</w:t>
            </w:r>
          </w:fldSimple>
          <w:r>
            <w:t xml:space="preserve"> of </w:t>
          </w:r>
          <w:fldSimple w:instr=" NUMPAGES  ">
            <w:r w:rsidR="00F60645">
              <w:rPr>
                <w:noProof/>
              </w:rPr>
              <w:t>5</w:t>
            </w:r>
          </w:fldSimple>
        </w:p>
      </w:sdtContent>
    </w:sdt>
    <w:sectPr w:rsidR="00115A9D" w:rsidSect="000655B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296" w:right="1440" w:bottom="1296" w:left="1440" w:footer="36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52" w:rsidRDefault="00C11B52" w:rsidP="00AB6E3D">
      <w:pPr>
        <w:spacing w:after="0" w:line="240" w:lineRule="auto"/>
      </w:pPr>
      <w:r>
        <w:separator/>
      </w:r>
    </w:p>
  </w:endnote>
  <w:endnote w:type="continuationSeparator" w:id="0">
    <w:p w:rsidR="00C11B52" w:rsidRDefault="00C11B52" w:rsidP="00AB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52" w:rsidRPr="00AB6E3D" w:rsidRDefault="00C11B52" w:rsidP="00AB6E3D">
    <w:pPr>
      <w:pStyle w:val="Footer"/>
      <w:jc w:val="center"/>
      <w:rPr>
        <w:sz w:val="28"/>
        <w:szCs w:val="28"/>
      </w:rPr>
    </w:pPr>
    <w:r w:rsidRPr="00AB6E3D">
      <w:rPr>
        <w:sz w:val="28"/>
        <w:szCs w:val="28"/>
      </w:rPr>
      <w:t>Introduction to Health Careers</w:t>
    </w:r>
    <w:r>
      <w:rPr>
        <w:sz w:val="28"/>
        <w:szCs w:val="28"/>
      </w:rPr>
      <w:t>: Handout 2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52" w:rsidRPr="00C11B52" w:rsidRDefault="00C11B52" w:rsidP="00191D24">
    <w:pPr>
      <w:pStyle w:val="Footer"/>
      <w:jc w:val="center"/>
      <w:rPr>
        <w:rFonts w:ascii="Arial" w:hAnsi="Arial"/>
        <w:szCs w:val="28"/>
      </w:rPr>
    </w:pPr>
    <w:r w:rsidRPr="00C11B52">
      <w:rPr>
        <w:rFonts w:ascii="Arial" w:hAnsi="Arial"/>
        <w:szCs w:val="28"/>
      </w:rPr>
      <w:t>Introduction to Health Careers: Handout 1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52" w:rsidRDefault="00C11B52" w:rsidP="00AB6E3D">
      <w:pPr>
        <w:spacing w:after="0" w:line="240" w:lineRule="auto"/>
      </w:pPr>
      <w:r>
        <w:separator/>
      </w:r>
    </w:p>
  </w:footnote>
  <w:footnote w:type="continuationSeparator" w:id="0">
    <w:p w:rsidR="00C11B52" w:rsidRDefault="00C11B52" w:rsidP="00AB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52" w:rsidRDefault="00C11B52" w:rsidP="00AB6E3D">
    <w:pPr>
      <w:pStyle w:val="Header"/>
      <w:jc w:val="right"/>
    </w:pPr>
    <w:r>
      <w:t>South Carolina AHEC Health Careers Academy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C3" w:rsidRDefault="005643C3" w:rsidP="005643C3">
    <w:pPr>
      <w:pStyle w:val="Header"/>
      <w:jc w:val="right"/>
    </w:pPr>
    <w:r>
      <w:t>South Carolina AHEC Health Careers Academy</w:t>
    </w:r>
  </w:p>
  <w:p w:rsidR="005643C3" w:rsidRDefault="005643C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06E"/>
    <w:multiLevelType w:val="hybridMultilevel"/>
    <w:tmpl w:val="B2CC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31FD1"/>
    <w:multiLevelType w:val="hybridMultilevel"/>
    <w:tmpl w:val="ECAC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2114"/>
    <w:multiLevelType w:val="hybridMultilevel"/>
    <w:tmpl w:val="4F968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82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0121"/>
    <w:rsid w:val="00001893"/>
    <w:rsid w:val="000564C6"/>
    <w:rsid w:val="000655B5"/>
    <w:rsid w:val="000924BC"/>
    <w:rsid w:val="00115A9D"/>
    <w:rsid w:val="0013149C"/>
    <w:rsid w:val="00191D24"/>
    <w:rsid w:val="00210A16"/>
    <w:rsid w:val="002D691B"/>
    <w:rsid w:val="00305DA6"/>
    <w:rsid w:val="00334092"/>
    <w:rsid w:val="00383CFE"/>
    <w:rsid w:val="003C61CB"/>
    <w:rsid w:val="00484BAE"/>
    <w:rsid w:val="004F4335"/>
    <w:rsid w:val="00553240"/>
    <w:rsid w:val="005643C3"/>
    <w:rsid w:val="005977FC"/>
    <w:rsid w:val="006105A5"/>
    <w:rsid w:val="006701C5"/>
    <w:rsid w:val="006E568B"/>
    <w:rsid w:val="007040E8"/>
    <w:rsid w:val="00782723"/>
    <w:rsid w:val="007F4E53"/>
    <w:rsid w:val="008A17BB"/>
    <w:rsid w:val="008A2360"/>
    <w:rsid w:val="008B2D2F"/>
    <w:rsid w:val="008B2E2F"/>
    <w:rsid w:val="008C2A39"/>
    <w:rsid w:val="008C4B35"/>
    <w:rsid w:val="008D0C03"/>
    <w:rsid w:val="008D51AB"/>
    <w:rsid w:val="009244CC"/>
    <w:rsid w:val="009813D1"/>
    <w:rsid w:val="00AB6E3D"/>
    <w:rsid w:val="00AD0F7A"/>
    <w:rsid w:val="00AF1DDA"/>
    <w:rsid w:val="00C11B52"/>
    <w:rsid w:val="00C577D1"/>
    <w:rsid w:val="00CE3BF4"/>
    <w:rsid w:val="00D44299"/>
    <w:rsid w:val="00D82F3C"/>
    <w:rsid w:val="00D86A8C"/>
    <w:rsid w:val="00DE4245"/>
    <w:rsid w:val="00DF3E71"/>
    <w:rsid w:val="00E75E80"/>
    <w:rsid w:val="00ED0121"/>
    <w:rsid w:val="00F27CEF"/>
    <w:rsid w:val="00F412C3"/>
    <w:rsid w:val="00F60645"/>
    <w:rsid w:val="00FC2F3E"/>
    <w:rsid w:val="00FD2B1B"/>
    <w:rsid w:val="00FD6FAD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4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0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4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6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E3D"/>
  </w:style>
  <w:style w:type="paragraph" w:styleId="Footer">
    <w:name w:val="footer"/>
    <w:basedOn w:val="Normal"/>
    <w:link w:val="FooterChar"/>
    <w:uiPriority w:val="99"/>
    <w:unhideWhenUsed/>
    <w:rsid w:val="00AB6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1.xml"/><Relationship Id="rId4" Type="http://schemas.openxmlformats.org/officeDocument/2006/relationships/webSettings" Target="webSettings.xml"/><Relationship Id="rId7" Type="http://schemas.openxmlformats.org/officeDocument/2006/relationships/diagramData" Target="diagrams/data1.xml"/><Relationship Id="rId11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6" Type="http://schemas.openxmlformats.org/officeDocument/2006/relationships/footer" Target="footer2.xml"/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0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2" Type="http://schemas.openxmlformats.org/officeDocument/2006/relationships/hyperlink" Target="http://www.che.sc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1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F9C708-5768-499E-8B1B-F1F7AADB60EB}" type="doc">
      <dgm:prSet loTypeId="urn:microsoft.com/office/officeart/2005/8/layout/cycle6" loCatId="cycle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80C161D-01E1-41E5-9DD3-8A508AEE4DC9}">
      <dgm:prSet phldrT="[Text]"/>
      <dgm:spPr/>
      <dgm:t>
        <a:bodyPr/>
        <a:lstStyle/>
        <a:p>
          <a:r>
            <a:rPr lang="en-US"/>
            <a:t>Biotechnology Research and Development</a:t>
          </a:r>
        </a:p>
      </dgm:t>
    </dgm:pt>
    <dgm:pt modelId="{D50EF519-306E-41DB-A536-D37CF40965C8}" type="parTrans" cxnId="{0EA5F79A-28DD-4436-BFEF-BF880E4C1171}">
      <dgm:prSet/>
      <dgm:spPr/>
      <dgm:t>
        <a:bodyPr/>
        <a:lstStyle/>
        <a:p>
          <a:endParaRPr lang="en-US"/>
        </a:p>
      </dgm:t>
    </dgm:pt>
    <dgm:pt modelId="{795D8CC1-9AE6-426E-BB5B-73FD4E451923}" type="sibTrans" cxnId="{0EA5F79A-28DD-4436-BFEF-BF880E4C1171}">
      <dgm:prSet/>
      <dgm:spPr/>
      <dgm:t>
        <a:bodyPr/>
        <a:lstStyle/>
        <a:p>
          <a:endParaRPr lang="en-US"/>
        </a:p>
      </dgm:t>
    </dgm:pt>
    <dgm:pt modelId="{F2A3EFE2-018D-4108-8257-D81F64C8E10E}">
      <dgm:prSet phldrT="[Text]"/>
      <dgm:spPr/>
      <dgm:t>
        <a:bodyPr/>
        <a:lstStyle/>
        <a:p>
          <a:r>
            <a:rPr lang="en-US"/>
            <a:t>Health Informatics</a:t>
          </a:r>
        </a:p>
      </dgm:t>
    </dgm:pt>
    <dgm:pt modelId="{727D7E32-49B6-4853-B378-47AFDC104726}" type="parTrans" cxnId="{411B1D09-6A65-46DA-87A8-1758798B77F9}">
      <dgm:prSet/>
      <dgm:spPr/>
      <dgm:t>
        <a:bodyPr/>
        <a:lstStyle/>
        <a:p>
          <a:endParaRPr lang="en-US"/>
        </a:p>
      </dgm:t>
    </dgm:pt>
    <dgm:pt modelId="{B1D1D31D-7E4E-4DE9-8FF1-BE251639DBC9}" type="sibTrans" cxnId="{411B1D09-6A65-46DA-87A8-1758798B77F9}">
      <dgm:prSet/>
      <dgm:spPr/>
      <dgm:t>
        <a:bodyPr/>
        <a:lstStyle/>
        <a:p>
          <a:endParaRPr lang="en-US"/>
        </a:p>
      </dgm:t>
    </dgm:pt>
    <dgm:pt modelId="{E88D6F96-6FB7-4B02-968E-7B35DE7DC28D}">
      <dgm:prSet phldrT="[Text]"/>
      <dgm:spPr/>
      <dgm:t>
        <a:bodyPr/>
        <a:lstStyle/>
        <a:p>
          <a:r>
            <a:rPr lang="en-US"/>
            <a:t>Therapeutic Services</a:t>
          </a:r>
        </a:p>
      </dgm:t>
    </dgm:pt>
    <dgm:pt modelId="{28D755A3-4182-4305-B7D3-8332E3BB0DB8}" type="parTrans" cxnId="{6C5B228D-C9BE-47C1-A029-1F9AB4E9CD4B}">
      <dgm:prSet/>
      <dgm:spPr/>
      <dgm:t>
        <a:bodyPr/>
        <a:lstStyle/>
        <a:p>
          <a:endParaRPr lang="en-US"/>
        </a:p>
      </dgm:t>
    </dgm:pt>
    <dgm:pt modelId="{7F277A7C-A04D-48F3-8DF6-F77CBC860DE2}" type="sibTrans" cxnId="{6C5B228D-C9BE-47C1-A029-1F9AB4E9CD4B}">
      <dgm:prSet/>
      <dgm:spPr/>
      <dgm:t>
        <a:bodyPr/>
        <a:lstStyle/>
        <a:p>
          <a:endParaRPr lang="en-US"/>
        </a:p>
      </dgm:t>
    </dgm:pt>
    <dgm:pt modelId="{C6EE7FBF-071E-4B43-AE13-F8C66E29A157}">
      <dgm:prSet phldrT="[Text]"/>
      <dgm:spPr/>
      <dgm:t>
        <a:bodyPr/>
        <a:lstStyle/>
        <a:p>
          <a:r>
            <a:rPr lang="en-US"/>
            <a:t>Support Services</a:t>
          </a:r>
        </a:p>
      </dgm:t>
    </dgm:pt>
    <dgm:pt modelId="{F1C7D1ED-4C4A-41C2-BAE8-106CC69AF94D}" type="parTrans" cxnId="{BDCC189C-918A-4984-9266-F9A24A1D12E3}">
      <dgm:prSet/>
      <dgm:spPr/>
      <dgm:t>
        <a:bodyPr/>
        <a:lstStyle/>
        <a:p>
          <a:endParaRPr lang="en-US"/>
        </a:p>
      </dgm:t>
    </dgm:pt>
    <dgm:pt modelId="{19CCF1D4-BBF7-4FAE-B76A-DA23BBB87802}" type="sibTrans" cxnId="{BDCC189C-918A-4984-9266-F9A24A1D12E3}">
      <dgm:prSet/>
      <dgm:spPr/>
      <dgm:t>
        <a:bodyPr/>
        <a:lstStyle/>
        <a:p>
          <a:endParaRPr lang="en-US"/>
        </a:p>
      </dgm:t>
    </dgm:pt>
    <dgm:pt modelId="{6AC62CB2-9296-40E8-9924-587BC9D245C0}">
      <dgm:prSet phldrT="[Text]"/>
      <dgm:spPr/>
      <dgm:t>
        <a:bodyPr/>
        <a:lstStyle/>
        <a:p>
          <a:r>
            <a:rPr lang="en-US"/>
            <a:t>Diagnostic Services</a:t>
          </a:r>
        </a:p>
      </dgm:t>
    </dgm:pt>
    <dgm:pt modelId="{3A0F9394-CCC0-4AF1-98E5-643E5DCA2408}" type="parTrans" cxnId="{B9126EFF-3BD0-4342-8384-A7448DCE903A}">
      <dgm:prSet/>
      <dgm:spPr/>
      <dgm:t>
        <a:bodyPr/>
        <a:lstStyle/>
        <a:p>
          <a:endParaRPr lang="en-US"/>
        </a:p>
      </dgm:t>
    </dgm:pt>
    <dgm:pt modelId="{83F9FD1C-A6FF-4D5F-82B2-D276689ABDD9}" type="sibTrans" cxnId="{B9126EFF-3BD0-4342-8384-A7448DCE903A}">
      <dgm:prSet/>
      <dgm:spPr/>
      <dgm:t>
        <a:bodyPr/>
        <a:lstStyle/>
        <a:p>
          <a:endParaRPr lang="en-US"/>
        </a:p>
      </dgm:t>
    </dgm:pt>
    <dgm:pt modelId="{B3CC657B-3A6B-4E97-A1C2-C7DD4F9E3AE7}" type="pres">
      <dgm:prSet presAssocID="{F5F9C708-5768-499E-8B1B-F1F7AADB60E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3DABCBA-4DDD-4FC0-BB8F-DC5725BF16FD}" type="pres">
      <dgm:prSet presAssocID="{080C161D-01E1-41E5-9DD3-8A508AEE4DC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2E9C5F-4552-47C9-A4D8-2C59A96F13BD}" type="pres">
      <dgm:prSet presAssocID="{080C161D-01E1-41E5-9DD3-8A508AEE4DC9}" presName="spNode" presStyleCnt="0"/>
      <dgm:spPr/>
    </dgm:pt>
    <dgm:pt modelId="{E044E26B-F7CC-4163-B54C-253692AB4194}" type="pres">
      <dgm:prSet presAssocID="{795D8CC1-9AE6-426E-BB5B-73FD4E451923}" presName="sibTrans" presStyleLbl="sibTrans1D1" presStyleIdx="0" presStyleCnt="5"/>
      <dgm:spPr/>
      <dgm:t>
        <a:bodyPr/>
        <a:lstStyle/>
        <a:p>
          <a:endParaRPr lang="en-US"/>
        </a:p>
      </dgm:t>
    </dgm:pt>
    <dgm:pt modelId="{14E319FD-61F2-49FD-9D1C-5D955ED36035}" type="pres">
      <dgm:prSet presAssocID="{F2A3EFE2-018D-4108-8257-D81F64C8E10E}" presName="node" presStyleLbl="node1" presStyleIdx="1" presStyleCnt="5" custRadScaleRad="103080" custRadScaleInc="-165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9E5510-D41A-405D-BA02-8F4359704A46}" type="pres">
      <dgm:prSet presAssocID="{F2A3EFE2-018D-4108-8257-D81F64C8E10E}" presName="spNode" presStyleCnt="0"/>
      <dgm:spPr/>
    </dgm:pt>
    <dgm:pt modelId="{1C48837B-FF71-4ECC-83C1-A359BD8EB7EF}" type="pres">
      <dgm:prSet presAssocID="{B1D1D31D-7E4E-4DE9-8FF1-BE251639DBC9}" presName="sibTrans" presStyleLbl="sibTrans1D1" presStyleIdx="1" presStyleCnt="5"/>
      <dgm:spPr/>
      <dgm:t>
        <a:bodyPr/>
        <a:lstStyle/>
        <a:p>
          <a:endParaRPr lang="en-US"/>
        </a:p>
      </dgm:t>
    </dgm:pt>
    <dgm:pt modelId="{A0FEA079-8391-414A-8EB5-E0331C63B1CA}" type="pres">
      <dgm:prSet presAssocID="{E88D6F96-6FB7-4B02-968E-7B35DE7DC28D}" presName="node" presStyleLbl="node1" presStyleIdx="2" presStyleCnt="5" custRadScaleRad="102021" custRadScaleInc="-80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5B65F7-B199-4DAA-963D-6752A2F355D1}" type="pres">
      <dgm:prSet presAssocID="{E88D6F96-6FB7-4B02-968E-7B35DE7DC28D}" presName="spNode" presStyleCnt="0"/>
      <dgm:spPr/>
    </dgm:pt>
    <dgm:pt modelId="{920AAFE5-5231-41E3-9664-ABD8B8C50965}" type="pres">
      <dgm:prSet presAssocID="{7F277A7C-A04D-48F3-8DF6-F77CBC860DE2}" presName="sibTrans" presStyleLbl="sibTrans1D1" presStyleIdx="2" presStyleCnt="5"/>
      <dgm:spPr/>
      <dgm:t>
        <a:bodyPr/>
        <a:lstStyle/>
        <a:p>
          <a:endParaRPr lang="en-US"/>
        </a:p>
      </dgm:t>
    </dgm:pt>
    <dgm:pt modelId="{E3F49F0F-CD0F-4D65-BC7B-90ED6029EE5B}" type="pres">
      <dgm:prSet presAssocID="{C6EE7FBF-071E-4B43-AE13-F8C66E29A157}" presName="node" presStyleLbl="node1" presStyleIdx="3" presStyleCnt="5" custRadScaleRad="100528" custRadScaleInc="67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522D22-26F1-4E7D-B42E-CADE0056F8E6}" type="pres">
      <dgm:prSet presAssocID="{C6EE7FBF-071E-4B43-AE13-F8C66E29A157}" presName="spNode" presStyleCnt="0"/>
      <dgm:spPr/>
    </dgm:pt>
    <dgm:pt modelId="{886F6227-655A-45A4-B4E6-C729185E37A9}" type="pres">
      <dgm:prSet presAssocID="{19CCF1D4-BBF7-4FAE-B76A-DA23BBB87802}" presName="sibTrans" presStyleLbl="sibTrans1D1" presStyleIdx="3" presStyleCnt="5"/>
      <dgm:spPr/>
      <dgm:t>
        <a:bodyPr/>
        <a:lstStyle/>
        <a:p>
          <a:endParaRPr lang="en-US"/>
        </a:p>
      </dgm:t>
    </dgm:pt>
    <dgm:pt modelId="{639C60D4-F355-499D-8098-0523604E4EB7}" type="pres">
      <dgm:prSet presAssocID="{6AC62CB2-9296-40E8-9924-587BC9D245C0}" presName="node" presStyleLbl="node1" presStyleIdx="4" presStyleCnt="5" custRadScaleRad="103267" custRadScaleInc="185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A5219C-94F8-4907-85A0-01AEF11F868E}" type="pres">
      <dgm:prSet presAssocID="{6AC62CB2-9296-40E8-9924-587BC9D245C0}" presName="spNode" presStyleCnt="0"/>
      <dgm:spPr/>
    </dgm:pt>
    <dgm:pt modelId="{68505FBA-5281-48DD-8D86-4E2BE27CF314}" type="pres">
      <dgm:prSet presAssocID="{83F9FD1C-A6FF-4D5F-82B2-D276689ABDD9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BA24C358-5E60-4C2A-8257-A8852509FDA7}" type="presOf" srcId="{E88D6F96-6FB7-4B02-968E-7B35DE7DC28D}" destId="{A0FEA079-8391-414A-8EB5-E0331C63B1CA}" srcOrd="0" destOrd="0" presId="urn:microsoft.com/office/officeart/2005/8/layout/cycle6"/>
    <dgm:cxn modelId="{ED8F46C5-FED5-4400-BC48-513729EDF2D8}" type="presOf" srcId="{080C161D-01E1-41E5-9DD3-8A508AEE4DC9}" destId="{63DABCBA-4DDD-4FC0-BB8F-DC5725BF16FD}" srcOrd="0" destOrd="0" presId="urn:microsoft.com/office/officeart/2005/8/layout/cycle6"/>
    <dgm:cxn modelId="{B9126EFF-3BD0-4342-8384-A7448DCE903A}" srcId="{F5F9C708-5768-499E-8B1B-F1F7AADB60EB}" destId="{6AC62CB2-9296-40E8-9924-587BC9D245C0}" srcOrd="4" destOrd="0" parTransId="{3A0F9394-CCC0-4AF1-98E5-643E5DCA2408}" sibTransId="{83F9FD1C-A6FF-4D5F-82B2-D276689ABDD9}"/>
    <dgm:cxn modelId="{CEC22074-683B-433F-A182-EE2D2DE35919}" type="presOf" srcId="{B1D1D31D-7E4E-4DE9-8FF1-BE251639DBC9}" destId="{1C48837B-FF71-4ECC-83C1-A359BD8EB7EF}" srcOrd="0" destOrd="0" presId="urn:microsoft.com/office/officeart/2005/8/layout/cycle6"/>
    <dgm:cxn modelId="{D29ADFDB-3237-4757-883E-A404AA0E9E54}" type="presOf" srcId="{F5F9C708-5768-499E-8B1B-F1F7AADB60EB}" destId="{B3CC657B-3A6B-4E97-A1C2-C7DD4F9E3AE7}" srcOrd="0" destOrd="0" presId="urn:microsoft.com/office/officeart/2005/8/layout/cycle6"/>
    <dgm:cxn modelId="{E7833199-D384-4AF7-BE3B-3BAA6D6ADB91}" type="presOf" srcId="{F2A3EFE2-018D-4108-8257-D81F64C8E10E}" destId="{14E319FD-61F2-49FD-9D1C-5D955ED36035}" srcOrd="0" destOrd="0" presId="urn:microsoft.com/office/officeart/2005/8/layout/cycle6"/>
    <dgm:cxn modelId="{411B1D09-6A65-46DA-87A8-1758798B77F9}" srcId="{F5F9C708-5768-499E-8B1B-F1F7AADB60EB}" destId="{F2A3EFE2-018D-4108-8257-D81F64C8E10E}" srcOrd="1" destOrd="0" parTransId="{727D7E32-49B6-4853-B378-47AFDC104726}" sibTransId="{B1D1D31D-7E4E-4DE9-8FF1-BE251639DBC9}"/>
    <dgm:cxn modelId="{E71AD0B0-0B34-4B39-B2E9-1B4BD33DF2D2}" type="presOf" srcId="{795D8CC1-9AE6-426E-BB5B-73FD4E451923}" destId="{E044E26B-F7CC-4163-B54C-253692AB4194}" srcOrd="0" destOrd="0" presId="urn:microsoft.com/office/officeart/2005/8/layout/cycle6"/>
    <dgm:cxn modelId="{65A74129-A7D0-4B72-B18F-11F0CE7EDAF5}" type="presOf" srcId="{19CCF1D4-BBF7-4FAE-B76A-DA23BBB87802}" destId="{886F6227-655A-45A4-B4E6-C729185E37A9}" srcOrd="0" destOrd="0" presId="urn:microsoft.com/office/officeart/2005/8/layout/cycle6"/>
    <dgm:cxn modelId="{4B4E31AD-F8CC-4544-91E7-733A7E4732AB}" type="presOf" srcId="{C6EE7FBF-071E-4B43-AE13-F8C66E29A157}" destId="{E3F49F0F-CD0F-4D65-BC7B-90ED6029EE5B}" srcOrd="0" destOrd="0" presId="urn:microsoft.com/office/officeart/2005/8/layout/cycle6"/>
    <dgm:cxn modelId="{B0418223-B094-4375-A1D3-FE0E48CD99AE}" type="presOf" srcId="{6AC62CB2-9296-40E8-9924-587BC9D245C0}" destId="{639C60D4-F355-499D-8098-0523604E4EB7}" srcOrd="0" destOrd="0" presId="urn:microsoft.com/office/officeart/2005/8/layout/cycle6"/>
    <dgm:cxn modelId="{18B4F783-C329-4104-A57E-AEDB27C5B7F3}" type="presOf" srcId="{83F9FD1C-A6FF-4D5F-82B2-D276689ABDD9}" destId="{68505FBA-5281-48DD-8D86-4E2BE27CF314}" srcOrd="0" destOrd="0" presId="urn:microsoft.com/office/officeart/2005/8/layout/cycle6"/>
    <dgm:cxn modelId="{6C5B228D-C9BE-47C1-A029-1F9AB4E9CD4B}" srcId="{F5F9C708-5768-499E-8B1B-F1F7AADB60EB}" destId="{E88D6F96-6FB7-4B02-968E-7B35DE7DC28D}" srcOrd="2" destOrd="0" parTransId="{28D755A3-4182-4305-B7D3-8332E3BB0DB8}" sibTransId="{7F277A7C-A04D-48F3-8DF6-F77CBC860DE2}"/>
    <dgm:cxn modelId="{0EA5F79A-28DD-4436-BFEF-BF880E4C1171}" srcId="{F5F9C708-5768-499E-8B1B-F1F7AADB60EB}" destId="{080C161D-01E1-41E5-9DD3-8A508AEE4DC9}" srcOrd="0" destOrd="0" parTransId="{D50EF519-306E-41DB-A536-D37CF40965C8}" sibTransId="{795D8CC1-9AE6-426E-BB5B-73FD4E451923}"/>
    <dgm:cxn modelId="{E8E35433-EB1C-4270-888C-99232CE85833}" type="presOf" srcId="{7F277A7C-A04D-48F3-8DF6-F77CBC860DE2}" destId="{920AAFE5-5231-41E3-9664-ABD8B8C50965}" srcOrd="0" destOrd="0" presId="urn:microsoft.com/office/officeart/2005/8/layout/cycle6"/>
    <dgm:cxn modelId="{BDCC189C-918A-4984-9266-F9A24A1D12E3}" srcId="{F5F9C708-5768-499E-8B1B-F1F7AADB60EB}" destId="{C6EE7FBF-071E-4B43-AE13-F8C66E29A157}" srcOrd="3" destOrd="0" parTransId="{F1C7D1ED-4C4A-41C2-BAE8-106CC69AF94D}" sibTransId="{19CCF1D4-BBF7-4FAE-B76A-DA23BBB87802}"/>
    <dgm:cxn modelId="{E439CC0A-2FC9-48AC-AC91-2CFCD332C77A}" type="presParOf" srcId="{B3CC657B-3A6B-4E97-A1C2-C7DD4F9E3AE7}" destId="{63DABCBA-4DDD-4FC0-BB8F-DC5725BF16FD}" srcOrd="0" destOrd="0" presId="urn:microsoft.com/office/officeart/2005/8/layout/cycle6"/>
    <dgm:cxn modelId="{4ACEA09C-6385-4BA8-8635-83E5CEFE9647}" type="presParOf" srcId="{B3CC657B-3A6B-4E97-A1C2-C7DD4F9E3AE7}" destId="{F72E9C5F-4552-47C9-A4D8-2C59A96F13BD}" srcOrd="1" destOrd="0" presId="urn:microsoft.com/office/officeart/2005/8/layout/cycle6"/>
    <dgm:cxn modelId="{089A6BD3-4927-4399-8F15-691080583FD3}" type="presParOf" srcId="{B3CC657B-3A6B-4E97-A1C2-C7DD4F9E3AE7}" destId="{E044E26B-F7CC-4163-B54C-253692AB4194}" srcOrd="2" destOrd="0" presId="urn:microsoft.com/office/officeart/2005/8/layout/cycle6"/>
    <dgm:cxn modelId="{DF4DCD3C-82A3-458B-8D1C-9D23DE5464B1}" type="presParOf" srcId="{B3CC657B-3A6B-4E97-A1C2-C7DD4F9E3AE7}" destId="{14E319FD-61F2-49FD-9D1C-5D955ED36035}" srcOrd="3" destOrd="0" presId="urn:microsoft.com/office/officeart/2005/8/layout/cycle6"/>
    <dgm:cxn modelId="{05DCE050-BAB1-4363-8D4B-963E11642C51}" type="presParOf" srcId="{B3CC657B-3A6B-4E97-A1C2-C7DD4F9E3AE7}" destId="{BE9E5510-D41A-405D-BA02-8F4359704A46}" srcOrd="4" destOrd="0" presId="urn:microsoft.com/office/officeart/2005/8/layout/cycle6"/>
    <dgm:cxn modelId="{EAFDEEB1-DD96-4D88-A867-1029AA8DD037}" type="presParOf" srcId="{B3CC657B-3A6B-4E97-A1C2-C7DD4F9E3AE7}" destId="{1C48837B-FF71-4ECC-83C1-A359BD8EB7EF}" srcOrd="5" destOrd="0" presId="urn:microsoft.com/office/officeart/2005/8/layout/cycle6"/>
    <dgm:cxn modelId="{37DBEF5C-0F3C-4A79-94A1-4B7B15B6264F}" type="presParOf" srcId="{B3CC657B-3A6B-4E97-A1C2-C7DD4F9E3AE7}" destId="{A0FEA079-8391-414A-8EB5-E0331C63B1CA}" srcOrd="6" destOrd="0" presId="urn:microsoft.com/office/officeart/2005/8/layout/cycle6"/>
    <dgm:cxn modelId="{A8AF0351-FD40-47B0-AE8F-490C18E208D7}" type="presParOf" srcId="{B3CC657B-3A6B-4E97-A1C2-C7DD4F9E3AE7}" destId="{225B65F7-B199-4DAA-963D-6752A2F355D1}" srcOrd="7" destOrd="0" presId="urn:microsoft.com/office/officeart/2005/8/layout/cycle6"/>
    <dgm:cxn modelId="{907CDC97-DDA3-4973-BC26-682514B49FCC}" type="presParOf" srcId="{B3CC657B-3A6B-4E97-A1C2-C7DD4F9E3AE7}" destId="{920AAFE5-5231-41E3-9664-ABD8B8C50965}" srcOrd="8" destOrd="0" presId="urn:microsoft.com/office/officeart/2005/8/layout/cycle6"/>
    <dgm:cxn modelId="{1E909463-6F89-40FB-83FC-4B5F47D18BD1}" type="presParOf" srcId="{B3CC657B-3A6B-4E97-A1C2-C7DD4F9E3AE7}" destId="{E3F49F0F-CD0F-4D65-BC7B-90ED6029EE5B}" srcOrd="9" destOrd="0" presId="urn:microsoft.com/office/officeart/2005/8/layout/cycle6"/>
    <dgm:cxn modelId="{BFE0F64A-BC4D-483E-8DE9-D16203CAFCE4}" type="presParOf" srcId="{B3CC657B-3A6B-4E97-A1C2-C7DD4F9E3AE7}" destId="{8C522D22-26F1-4E7D-B42E-CADE0056F8E6}" srcOrd="10" destOrd="0" presId="urn:microsoft.com/office/officeart/2005/8/layout/cycle6"/>
    <dgm:cxn modelId="{1B7ED1B7-C8FE-4EFA-8865-0FE91F4643B9}" type="presParOf" srcId="{B3CC657B-3A6B-4E97-A1C2-C7DD4F9E3AE7}" destId="{886F6227-655A-45A4-B4E6-C729185E37A9}" srcOrd="11" destOrd="0" presId="urn:microsoft.com/office/officeart/2005/8/layout/cycle6"/>
    <dgm:cxn modelId="{9720B9BB-3EF0-4EFA-B5AF-77F2D9CE8727}" type="presParOf" srcId="{B3CC657B-3A6B-4E97-A1C2-C7DD4F9E3AE7}" destId="{639C60D4-F355-499D-8098-0523604E4EB7}" srcOrd="12" destOrd="0" presId="urn:microsoft.com/office/officeart/2005/8/layout/cycle6"/>
    <dgm:cxn modelId="{8D817525-8496-4A88-A89A-60D33E44F9DB}" type="presParOf" srcId="{B3CC657B-3A6B-4E97-A1C2-C7DD4F9E3AE7}" destId="{22A5219C-94F8-4907-85A0-01AEF11F868E}" srcOrd="13" destOrd="0" presId="urn:microsoft.com/office/officeart/2005/8/layout/cycle6"/>
    <dgm:cxn modelId="{0E5CBB13-DB97-4838-88FD-2A9F3BAA5749}" type="presParOf" srcId="{B3CC657B-3A6B-4E97-A1C2-C7DD4F9E3AE7}" destId="{68505FBA-5281-48DD-8D86-4E2BE27CF314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DABCBA-4DDD-4FC0-BB8F-DC5725BF16FD}">
      <dsp:nvSpPr>
        <dsp:cNvPr id="0" name=""/>
        <dsp:cNvSpPr/>
      </dsp:nvSpPr>
      <dsp:spPr>
        <a:xfrm>
          <a:off x="2577356" y="1940"/>
          <a:ext cx="2041505" cy="132697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Biotechnology Research and Development</a:t>
          </a:r>
        </a:p>
      </dsp:txBody>
      <dsp:txXfrm>
        <a:off x="2577356" y="1940"/>
        <a:ext cx="2041505" cy="1326978"/>
      </dsp:txXfrm>
    </dsp:sp>
    <dsp:sp modelId="{E044E26B-F7CC-4163-B54C-253692AB4194}">
      <dsp:nvSpPr>
        <dsp:cNvPr id="0" name=""/>
        <dsp:cNvSpPr/>
      </dsp:nvSpPr>
      <dsp:spPr>
        <a:xfrm>
          <a:off x="1100363" y="724381"/>
          <a:ext cx="5305190" cy="5305190"/>
        </a:xfrm>
        <a:custGeom>
          <a:avLst/>
          <a:gdLst/>
          <a:ahLst/>
          <a:cxnLst/>
          <a:rect l="0" t="0" r="0" b="0"/>
          <a:pathLst>
            <a:path>
              <a:moveTo>
                <a:pt x="3531376" y="149795"/>
              </a:moveTo>
              <a:arcTo wR="2652595" hR="2652595" stAng="17360830" swAng="1751942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E319FD-61F2-49FD-9D1C-5D955ED36035}">
      <dsp:nvSpPr>
        <dsp:cNvPr id="0" name=""/>
        <dsp:cNvSpPr/>
      </dsp:nvSpPr>
      <dsp:spPr>
        <a:xfrm>
          <a:off x="5112917" y="1631159"/>
          <a:ext cx="2041505" cy="132697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Health Informatics</a:t>
          </a:r>
        </a:p>
      </dsp:txBody>
      <dsp:txXfrm>
        <a:off x="5112917" y="1631159"/>
        <a:ext cx="2041505" cy="1326978"/>
      </dsp:txXfrm>
    </dsp:sp>
    <dsp:sp modelId="{1C48837B-FF71-4ECC-83C1-A359BD8EB7EF}">
      <dsp:nvSpPr>
        <dsp:cNvPr id="0" name=""/>
        <dsp:cNvSpPr/>
      </dsp:nvSpPr>
      <dsp:spPr>
        <a:xfrm>
          <a:off x="1024946" y="642746"/>
          <a:ext cx="5305190" cy="5305190"/>
        </a:xfrm>
        <a:custGeom>
          <a:avLst/>
          <a:gdLst/>
          <a:ahLst/>
          <a:cxnLst/>
          <a:rect l="0" t="0" r="0" b="0"/>
          <a:pathLst>
            <a:path>
              <a:moveTo>
                <a:pt x="5285997" y="2334077"/>
              </a:moveTo>
              <a:arcTo wR="2652595" hR="2652595" stAng="21186204" swAng="2445910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EA079-8391-414A-8EB5-E0331C63B1CA}">
      <dsp:nvSpPr>
        <dsp:cNvPr id="0" name=""/>
        <dsp:cNvSpPr/>
      </dsp:nvSpPr>
      <dsp:spPr>
        <a:xfrm>
          <a:off x="4240706" y="4789202"/>
          <a:ext cx="2041505" cy="132697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Therapeutic Services</a:t>
          </a:r>
        </a:p>
      </dsp:txBody>
      <dsp:txXfrm>
        <a:off x="4240706" y="4789202"/>
        <a:ext cx="2041505" cy="1326978"/>
      </dsp:txXfrm>
    </dsp:sp>
    <dsp:sp modelId="{920AAFE5-5231-41E3-9664-ABD8B8C50965}">
      <dsp:nvSpPr>
        <dsp:cNvPr id="0" name=""/>
        <dsp:cNvSpPr/>
      </dsp:nvSpPr>
      <dsp:spPr>
        <a:xfrm>
          <a:off x="1029721" y="701076"/>
          <a:ext cx="5305190" cy="5305190"/>
        </a:xfrm>
        <a:custGeom>
          <a:avLst/>
          <a:gdLst/>
          <a:ahLst/>
          <a:cxnLst/>
          <a:rect l="0" t="0" r="0" b="0"/>
          <a:pathLst>
            <a:path>
              <a:moveTo>
                <a:pt x="3198756" y="5248354"/>
              </a:moveTo>
              <a:arcTo wR="2652595" hR="2652595" stAng="4687079" swAng="1603216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9F0F-CD0F-4D65-BC7B-90ED6029EE5B}">
      <dsp:nvSpPr>
        <dsp:cNvPr id="0" name=""/>
        <dsp:cNvSpPr/>
      </dsp:nvSpPr>
      <dsp:spPr>
        <a:xfrm>
          <a:off x="949428" y="4766550"/>
          <a:ext cx="2041505" cy="132697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Support Services</a:t>
          </a:r>
        </a:p>
      </dsp:txBody>
      <dsp:txXfrm>
        <a:off x="949428" y="4766550"/>
        <a:ext cx="2041505" cy="1326978"/>
      </dsp:txXfrm>
    </dsp:sp>
    <dsp:sp modelId="{886F6227-655A-45A4-B4E6-C729185E37A9}">
      <dsp:nvSpPr>
        <dsp:cNvPr id="0" name=""/>
        <dsp:cNvSpPr/>
      </dsp:nvSpPr>
      <dsp:spPr>
        <a:xfrm>
          <a:off x="869238" y="577904"/>
          <a:ext cx="5305190" cy="5305190"/>
        </a:xfrm>
        <a:custGeom>
          <a:avLst/>
          <a:gdLst/>
          <a:ahLst/>
          <a:cxnLst/>
          <a:rect l="0" t="0" r="0" b="0"/>
          <a:pathLst>
            <a:path>
              <a:moveTo>
                <a:pt x="479105" y="4173187"/>
              </a:moveTo>
              <a:arcTo wR="2652595" hR="2652595" stAng="8701381" swAng="2457199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C60D4-F355-499D-8098-0523604E4EB7}">
      <dsp:nvSpPr>
        <dsp:cNvPr id="0" name=""/>
        <dsp:cNvSpPr/>
      </dsp:nvSpPr>
      <dsp:spPr>
        <a:xfrm>
          <a:off x="45675" y="1608536"/>
          <a:ext cx="2041505" cy="1326978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Diagnostic Services</a:t>
          </a:r>
        </a:p>
      </dsp:txBody>
      <dsp:txXfrm>
        <a:off x="45675" y="1608536"/>
        <a:ext cx="2041505" cy="1326978"/>
      </dsp:txXfrm>
    </dsp:sp>
    <dsp:sp modelId="{68505FBA-5281-48DD-8D86-4E2BE27CF314}">
      <dsp:nvSpPr>
        <dsp:cNvPr id="0" name=""/>
        <dsp:cNvSpPr/>
      </dsp:nvSpPr>
      <dsp:spPr>
        <a:xfrm>
          <a:off x="778498" y="728550"/>
          <a:ext cx="5305190" cy="5305190"/>
        </a:xfrm>
        <a:custGeom>
          <a:avLst/>
          <a:gdLst/>
          <a:ahLst/>
          <a:cxnLst/>
          <a:rect l="0" t="0" r="0" b="0"/>
          <a:pathLst>
            <a:path>
              <a:moveTo>
                <a:pt x="688232" y="870029"/>
              </a:moveTo>
              <a:arcTo wR="2652595" hR="2652595" stAng="13333335" swAng="1722790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1336</Words>
  <Characters>7618</Characters>
  <Application>Microsoft Macintosh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Stier Carson</cp:lastModifiedBy>
  <cp:revision>6</cp:revision>
  <cp:lastPrinted>2011-01-21T15:26:00Z</cp:lastPrinted>
  <dcterms:created xsi:type="dcterms:W3CDTF">2011-01-24T19:19:00Z</dcterms:created>
  <dcterms:modified xsi:type="dcterms:W3CDTF">2011-01-26T16:34:00Z</dcterms:modified>
</cp:coreProperties>
</file>